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443DB" w14:textId="41565076" w:rsidR="006F1604" w:rsidRDefault="00462B93" w:rsidP="006F1604">
      <w:pPr>
        <w:spacing w:after="0" w:line="259" w:lineRule="auto"/>
        <w:ind w:right="93"/>
        <w:jc w:val="center"/>
        <w:rPr>
          <w:rFonts w:cs="Carlito"/>
          <w:b/>
        </w:rPr>
      </w:pPr>
      <w:bookmarkStart w:id="0" w:name="_GoBack"/>
      <w:bookmarkEnd w:id="0"/>
      <w:r w:rsidRPr="006F1604">
        <w:rPr>
          <w:rFonts w:cs="Carlito"/>
          <w:b/>
        </w:rPr>
        <w:t xml:space="preserve">Anexo XVI </w:t>
      </w:r>
      <w:r w:rsidR="006F1604" w:rsidRPr="006F1604">
        <w:rPr>
          <w:b/>
        </w:rPr>
        <w:t xml:space="preserve">da Instrução Normativa PROEN/IFRJ Nº 18 de </w:t>
      </w:r>
      <w:r w:rsidR="0006518A">
        <w:rPr>
          <w:b/>
        </w:rPr>
        <w:t>3</w:t>
      </w:r>
      <w:r w:rsidR="006F1604" w:rsidRPr="006F1604">
        <w:rPr>
          <w:b/>
        </w:rPr>
        <w:t xml:space="preserve">1 de </w:t>
      </w:r>
      <w:r w:rsidR="0006518A">
        <w:rPr>
          <w:b/>
        </w:rPr>
        <w:t>outu</w:t>
      </w:r>
      <w:r w:rsidR="006F1604" w:rsidRPr="006F1604">
        <w:rPr>
          <w:b/>
        </w:rPr>
        <w:t>bro de 2022</w:t>
      </w:r>
    </w:p>
    <w:p w14:paraId="1FD46A41" w14:textId="39E713DB" w:rsidR="00462B93" w:rsidRPr="006F1604" w:rsidRDefault="00462B93" w:rsidP="006F1604">
      <w:pPr>
        <w:spacing w:after="0" w:line="259" w:lineRule="auto"/>
        <w:ind w:right="93"/>
        <w:jc w:val="center"/>
        <w:rPr>
          <w:rFonts w:cs="Carlito"/>
        </w:rPr>
      </w:pPr>
      <w:r w:rsidRPr="006F1604">
        <w:rPr>
          <w:rFonts w:cs="Carlito"/>
          <w:b/>
        </w:rPr>
        <w:t>Modelo de Proposta de Interrupção Temporária</w:t>
      </w:r>
      <w:r w:rsidRPr="006F1604">
        <w:rPr>
          <w:rFonts w:cs="Carlito"/>
          <w:b/>
          <w:color w:val="0070C0"/>
        </w:rPr>
        <w:t xml:space="preserve"> </w:t>
      </w:r>
      <w:r w:rsidRPr="006F1604">
        <w:rPr>
          <w:rFonts w:cs="Carlito"/>
          <w:b/>
        </w:rPr>
        <w:t>de Oferta ou Desativação de Curso</w:t>
      </w:r>
    </w:p>
    <w:tbl>
      <w:tblPr>
        <w:tblW w:w="14268" w:type="dxa"/>
        <w:tblInd w:w="438" w:type="dxa"/>
        <w:tblLayout w:type="fixed"/>
        <w:tblLook w:val="0400" w:firstRow="0" w:lastRow="0" w:firstColumn="0" w:lastColumn="0" w:noHBand="0" w:noVBand="1"/>
      </w:tblPr>
      <w:tblGrid>
        <w:gridCol w:w="9612"/>
        <w:gridCol w:w="4656"/>
      </w:tblGrid>
      <w:tr w:rsidR="00462B93" w:rsidRPr="006F1604" w14:paraId="2D2069DD" w14:textId="77777777" w:rsidTr="00413909">
        <w:trPr>
          <w:trHeight w:val="375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32FCF3C4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DADOS GERAIS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4FD03840" w14:textId="77777777" w:rsidTr="00413909">
        <w:trPr>
          <w:trHeight w:val="1686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1DF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CURSO: </w:t>
            </w:r>
          </w:p>
          <w:p w14:paraId="00ABC4E1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Assinalar: </w:t>
            </w:r>
          </w:p>
          <w:p w14:paraId="58AC97CC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Totalmente Presencial (    ); </w:t>
            </w:r>
          </w:p>
          <w:p w14:paraId="70483F74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Presencial com carga horária na modalidade de Educação a Distância (    ); </w:t>
            </w:r>
          </w:p>
          <w:p w14:paraId="1EB74259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</w:rPr>
              <w:t>A Distância com carga horária na modalidade Presencial (    ).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17E3" w14:textId="77777777" w:rsidR="00462B93" w:rsidRPr="006F1604" w:rsidRDefault="00462B93" w:rsidP="00413909">
            <w:pPr>
              <w:tabs>
                <w:tab w:val="center" w:pos="1471"/>
                <w:tab w:val="center" w:pos="2444"/>
                <w:tab w:val="center" w:pos="3114"/>
                <w:tab w:val="right" w:pos="4546"/>
              </w:tabs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PLANO </w:t>
            </w:r>
            <w:r w:rsidRPr="006F1604">
              <w:rPr>
                <w:rFonts w:cs="Carlito"/>
                <w:b/>
                <w:sz w:val="22"/>
                <w:szCs w:val="22"/>
              </w:rPr>
              <w:tab/>
              <w:t xml:space="preserve">PEDAGÓGICO </w:t>
            </w:r>
            <w:r w:rsidRPr="006F1604">
              <w:rPr>
                <w:rFonts w:cs="Carlito"/>
                <w:b/>
                <w:sz w:val="22"/>
                <w:szCs w:val="22"/>
              </w:rPr>
              <w:tab/>
              <w:t xml:space="preserve">DO </w:t>
            </w:r>
            <w:r w:rsidRPr="006F1604">
              <w:rPr>
                <w:rFonts w:cs="Carlito"/>
                <w:b/>
                <w:sz w:val="22"/>
                <w:szCs w:val="22"/>
              </w:rPr>
              <w:tab/>
              <w:t xml:space="preserve">CURSO </w:t>
            </w:r>
            <w:r w:rsidRPr="006F1604">
              <w:rPr>
                <w:rFonts w:cs="Carlito"/>
                <w:b/>
                <w:sz w:val="22"/>
                <w:szCs w:val="22"/>
              </w:rPr>
              <w:tab/>
              <w:t xml:space="preserve">VIGENTE: </w:t>
            </w:r>
          </w:p>
          <w:p w14:paraId="7B964B35" w14:textId="77777777" w:rsidR="00462B93" w:rsidRPr="006F1604" w:rsidRDefault="00462B93" w:rsidP="00413909">
            <w:pPr>
              <w:spacing w:line="259" w:lineRule="auto"/>
              <w:ind w:left="1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20__. (anexar)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70F9DE3C" w14:textId="77777777" w:rsidTr="00413909">
        <w:trPr>
          <w:trHeight w:val="437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BCCE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i/>
                <w:sz w:val="22"/>
                <w:szCs w:val="22"/>
              </w:rPr>
              <w:t>CAMPUS: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028ED6CD" w14:textId="77777777" w:rsidTr="00413909">
        <w:trPr>
          <w:trHeight w:val="709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94DE" w14:textId="77777777" w:rsidR="00462B93" w:rsidRPr="006F1604" w:rsidRDefault="00462B93" w:rsidP="00413909">
            <w:pPr>
              <w:spacing w:line="259" w:lineRule="auto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COMISSÃO DE ESTUDO DE PROPOSTA DE INTERRUPÇÃO TEMPORÁRIA OU DESATIVAÇÃO DE CURSO: </w:t>
            </w:r>
            <w:r w:rsidRPr="006F1604">
              <w:rPr>
                <w:rFonts w:cs="Carlito"/>
                <w:sz w:val="22"/>
                <w:szCs w:val="22"/>
              </w:rPr>
              <w:t xml:space="preserve">(Anexar PORTARDIA DE PESSOAL/IFRJ de nomeação da comissão) </w:t>
            </w:r>
          </w:p>
        </w:tc>
      </w:tr>
      <w:tr w:rsidR="00462B93" w:rsidRPr="006F1604" w14:paraId="0E952315" w14:textId="77777777" w:rsidTr="00413909">
        <w:trPr>
          <w:trHeight w:val="439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3B42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PROPOSTA DE (   ) INTERRUPÇÃO DE OFERTA OU (    ) DESATIVAÇÃO DE CURSO: </w:t>
            </w:r>
            <w:r w:rsidRPr="006F1604">
              <w:rPr>
                <w:rFonts w:cs="Carlito"/>
                <w:sz w:val="22"/>
                <w:szCs w:val="22"/>
              </w:rPr>
              <w:t xml:space="preserve">Semestre Letivo 202X.X </w:t>
            </w:r>
          </w:p>
        </w:tc>
      </w:tr>
      <w:tr w:rsidR="00462B93" w:rsidRPr="006F1604" w14:paraId="73AABC7B" w14:textId="77777777" w:rsidTr="00413909">
        <w:trPr>
          <w:trHeight w:val="437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F876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APRECIADA PELO COLEGIADO DE CURSO EM: </w:t>
            </w:r>
            <w:r w:rsidRPr="006F1604">
              <w:rPr>
                <w:rFonts w:cs="Carlito"/>
                <w:sz w:val="22"/>
                <w:szCs w:val="22"/>
              </w:rPr>
              <w:t>__/__/____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sz w:val="22"/>
                <w:szCs w:val="22"/>
              </w:rPr>
              <w:t xml:space="preserve">(Anexar Ata de aprovação) </w:t>
            </w:r>
          </w:p>
        </w:tc>
      </w:tr>
      <w:tr w:rsidR="00462B93" w:rsidRPr="006F1604" w14:paraId="3E9CCCAF" w14:textId="77777777" w:rsidTr="00413909">
        <w:trPr>
          <w:trHeight w:val="439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A5C1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 xml:space="preserve">APRECIADA PELO CONSELHO DE </w:t>
            </w:r>
            <w:r w:rsidRPr="006F1604">
              <w:rPr>
                <w:rFonts w:cs="Carlito"/>
                <w:b/>
                <w:i/>
                <w:sz w:val="22"/>
                <w:szCs w:val="22"/>
              </w:rPr>
              <w:t>CAMPUS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EM: </w:t>
            </w:r>
            <w:r w:rsidRPr="006F1604">
              <w:rPr>
                <w:rFonts w:cs="Carlito"/>
                <w:sz w:val="22"/>
                <w:szCs w:val="22"/>
              </w:rPr>
              <w:t>__/__/____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sz w:val="22"/>
                <w:szCs w:val="22"/>
              </w:rPr>
              <w:t>(Anexar Ata de aprovação)</w:t>
            </w:r>
            <w:r w:rsidRPr="006F1604">
              <w:rPr>
                <w:rFonts w:cs="Carlito"/>
                <w:b/>
                <w:sz w:val="22"/>
                <w:szCs w:val="22"/>
              </w:rPr>
              <w:t xml:space="preserve"> 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61C52A9D" w14:textId="77777777" w:rsidTr="00413909">
        <w:trPr>
          <w:trHeight w:val="440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1AE3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b/>
                <w:sz w:val="22"/>
                <w:szCs w:val="22"/>
              </w:rPr>
              <w:t>CURSO EM PROCESSO DE RECONHECIMENTO/RENOVAÇÃO DE RECONHECIMENTO? (     ) SIM     (     ) NÃO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09E2211E" w14:textId="77777777" w:rsidTr="00413909">
        <w:trPr>
          <w:trHeight w:val="406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400B30F" w14:textId="77777777" w:rsidR="00462B93" w:rsidRPr="006F1604" w:rsidRDefault="00462B93" w:rsidP="00413909">
            <w:pPr>
              <w:spacing w:line="259" w:lineRule="auto"/>
              <w:ind w:right="49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JUSTIFICATIVA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507315C6" w14:textId="77777777" w:rsidTr="00413909">
        <w:trPr>
          <w:trHeight w:val="770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431D2722" w14:textId="77777777" w:rsidR="00462B93" w:rsidRPr="006F1604" w:rsidRDefault="00462B93" w:rsidP="00413909">
            <w:pPr>
              <w:spacing w:line="259" w:lineRule="auto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Amparar a proposta na legislação educacional vigente e indicadores de desempenho (evasão, retenção etc) e de gestão, da conjuntura educacional, sócio cultural, econômica, profissional, institucional dentre outros. </w:t>
            </w:r>
          </w:p>
        </w:tc>
      </w:tr>
      <w:tr w:rsidR="00462B93" w:rsidRPr="006F1604" w14:paraId="1417B22D" w14:textId="77777777" w:rsidTr="00413909">
        <w:trPr>
          <w:trHeight w:val="375"/>
        </w:trPr>
        <w:tc>
          <w:tcPr>
            <w:tcW w:w="14268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6A171F46" w14:textId="77777777" w:rsidR="00462B93" w:rsidRPr="006F1604" w:rsidRDefault="00462B93" w:rsidP="00413909">
            <w:pPr>
              <w:spacing w:line="259" w:lineRule="auto"/>
              <w:ind w:right="51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PLANEJAMENTO DE INTERRUPÇÃO DE OFERTA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657A912B" w14:textId="77777777" w:rsidTr="00413909">
        <w:trPr>
          <w:trHeight w:val="473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117B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Planejamento da oferta de componentes curriculares para garantia de conclusão do Curso pelos estudantes regularmente matriculados. </w:t>
            </w:r>
          </w:p>
        </w:tc>
      </w:tr>
      <w:tr w:rsidR="00462B93" w:rsidRPr="006F1604" w14:paraId="2C3762BE" w14:textId="77777777" w:rsidTr="00413909">
        <w:trPr>
          <w:trHeight w:val="404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2A2017A2" w14:textId="77777777" w:rsidR="00462B93" w:rsidRPr="006F1604" w:rsidRDefault="00462B93" w:rsidP="00413909">
            <w:pPr>
              <w:spacing w:line="259" w:lineRule="auto"/>
              <w:ind w:right="53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MATRIZ DE OFERTA DOS COMPONENTES CURRICULARES ATÉ INTERRUPÇÃO COMPLETA DA OFERTA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6F1604" w14:paraId="502D9A41" w14:textId="77777777" w:rsidTr="00413909">
        <w:trPr>
          <w:trHeight w:val="504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33" w:space="0" w:color="32A041"/>
              <w:right w:val="single" w:sz="4" w:space="0" w:color="000000"/>
            </w:tcBorders>
            <w:vAlign w:val="center"/>
          </w:tcPr>
          <w:p w14:paraId="63D3D209" w14:textId="77777777" w:rsidR="00462B93" w:rsidRPr="006F1604" w:rsidRDefault="00462B93" w:rsidP="00413909">
            <w:pPr>
              <w:spacing w:line="259" w:lineRule="auto"/>
              <w:ind w:left="360"/>
              <w:jc w:val="left"/>
              <w:rPr>
                <w:rFonts w:cs="Carlito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Matriz curricular para garantia de conclusão do Curso pelos estudantes regularmente matriculados </w:t>
            </w:r>
          </w:p>
        </w:tc>
      </w:tr>
      <w:tr w:rsidR="00462B93" w:rsidRPr="006F1604" w14:paraId="53CC5B53" w14:textId="77777777" w:rsidTr="00413909">
        <w:trPr>
          <w:trHeight w:val="375"/>
        </w:trPr>
        <w:tc>
          <w:tcPr>
            <w:tcW w:w="14268" w:type="dxa"/>
            <w:gridSpan w:val="2"/>
            <w:tcBorders>
              <w:top w:val="single" w:sz="33" w:space="0" w:color="32A04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2A041"/>
          </w:tcPr>
          <w:p w14:paraId="00839A8A" w14:textId="77777777" w:rsidR="00462B93" w:rsidRPr="006F1604" w:rsidRDefault="00462B93" w:rsidP="00413909">
            <w:pPr>
              <w:spacing w:line="259" w:lineRule="auto"/>
              <w:ind w:right="50"/>
              <w:jc w:val="center"/>
              <w:rPr>
                <w:rFonts w:cs="Carlito"/>
              </w:rPr>
            </w:pPr>
            <w:r w:rsidRPr="006F1604">
              <w:rPr>
                <w:rFonts w:cs="Carlito"/>
                <w:b/>
                <w:color w:val="FFFFFF"/>
                <w:sz w:val="22"/>
                <w:szCs w:val="22"/>
              </w:rPr>
              <w:t>DE ACORDO</w:t>
            </w: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</w:tc>
      </w:tr>
      <w:tr w:rsidR="00462B93" w:rsidRPr="00091C67" w14:paraId="1A3BF9D9" w14:textId="77777777" w:rsidTr="00413909">
        <w:trPr>
          <w:trHeight w:val="1278"/>
        </w:trPr>
        <w:tc>
          <w:tcPr>
            <w:tcW w:w="14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6C06" w14:textId="77777777" w:rsidR="00462B93" w:rsidRPr="006F1604" w:rsidRDefault="00462B93" w:rsidP="00413909">
            <w:pPr>
              <w:spacing w:line="259" w:lineRule="auto"/>
              <w:ind w:right="56"/>
              <w:jc w:val="center"/>
              <w:rPr>
                <w:rFonts w:cs="Carlito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___________________, ___ DE ____________DE 20__ </w:t>
            </w:r>
          </w:p>
          <w:p w14:paraId="46B5048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 </w:t>
            </w:r>
          </w:p>
          <w:p w14:paraId="297CCEBF" w14:textId="77777777" w:rsidR="00462B93" w:rsidRPr="006F1604" w:rsidRDefault="00462B93" w:rsidP="00413909">
            <w:pPr>
              <w:spacing w:line="259" w:lineRule="auto"/>
              <w:jc w:val="left"/>
              <w:rPr>
                <w:rFonts w:cs="Carlito"/>
              </w:rPr>
            </w:pPr>
          </w:p>
          <w:p w14:paraId="34144556" w14:textId="77777777" w:rsidR="00462B93" w:rsidRPr="006F1604" w:rsidRDefault="00462B93" w:rsidP="00413909">
            <w:pPr>
              <w:spacing w:line="259" w:lineRule="auto"/>
              <w:ind w:left="4130" w:right="4084"/>
              <w:jc w:val="center"/>
              <w:rPr>
                <w:rFonts w:cs="Carlito"/>
                <w:sz w:val="22"/>
                <w:szCs w:val="22"/>
              </w:rPr>
            </w:pPr>
            <w:r w:rsidRPr="006F1604">
              <w:rPr>
                <w:rFonts w:cs="Carlito"/>
                <w:sz w:val="22"/>
                <w:szCs w:val="22"/>
              </w:rPr>
              <w:t xml:space="preserve">________________________________________  </w:t>
            </w:r>
          </w:p>
          <w:p w14:paraId="08B4C6D1" w14:textId="77777777" w:rsidR="00462B93" w:rsidRPr="00091C67" w:rsidRDefault="00462B93" w:rsidP="00413909">
            <w:pPr>
              <w:spacing w:line="259" w:lineRule="auto"/>
              <w:ind w:left="-95"/>
              <w:jc w:val="center"/>
              <w:rPr>
                <w:rFonts w:cs="Carlito"/>
              </w:rPr>
            </w:pPr>
            <w:r w:rsidRPr="006F1604">
              <w:rPr>
                <w:rFonts w:cs="Carlito"/>
              </w:rPr>
              <w:t xml:space="preserve">Reitor(a)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em Implantação) / Diretor (a) Geral (para </w:t>
            </w:r>
            <w:r w:rsidRPr="006F1604">
              <w:rPr>
                <w:rFonts w:cs="Carlito"/>
                <w:i/>
              </w:rPr>
              <w:t>campus</w:t>
            </w:r>
            <w:r w:rsidRPr="006F1604">
              <w:rPr>
                <w:rFonts w:cs="Carlito"/>
              </w:rPr>
              <w:t xml:space="preserve"> consolidado)</w:t>
            </w:r>
          </w:p>
        </w:tc>
      </w:tr>
    </w:tbl>
    <w:p w14:paraId="09ECBCF9" w14:textId="77777777" w:rsidR="00462B93" w:rsidRPr="00091C67" w:rsidRDefault="00462B93" w:rsidP="00462B93">
      <w:pPr>
        <w:spacing w:after="51" w:line="259" w:lineRule="auto"/>
        <w:jc w:val="left"/>
        <w:rPr>
          <w:rFonts w:cs="Carlito"/>
        </w:rPr>
      </w:pPr>
      <w:r w:rsidRPr="00091C67">
        <w:rPr>
          <w:rFonts w:cs="Carlito"/>
        </w:rPr>
        <w:t xml:space="preserve"> </w:t>
      </w:r>
    </w:p>
    <w:p w14:paraId="5A1A4657" w14:textId="77777777" w:rsidR="00462B93" w:rsidRPr="00091C67" w:rsidRDefault="00462B93" w:rsidP="00462B93">
      <w:pPr>
        <w:spacing w:after="0" w:line="259" w:lineRule="auto"/>
        <w:jc w:val="left"/>
        <w:rPr>
          <w:rFonts w:cs="Carlito"/>
        </w:rPr>
      </w:pPr>
      <w:r w:rsidRPr="00091C67">
        <w:rPr>
          <w:rFonts w:eastAsia="Arial" w:cs="Carlito"/>
          <w:b/>
          <w:i/>
        </w:rPr>
        <w:t xml:space="preserve"> </w:t>
      </w:r>
    </w:p>
    <w:p w14:paraId="12F96D54" w14:textId="05E3D92E" w:rsidR="00462B93" w:rsidRPr="00F75572" w:rsidRDefault="00462B93" w:rsidP="00462B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cs="Carlito"/>
        </w:rPr>
      </w:pPr>
    </w:p>
    <w:sectPr w:rsidR="00462B93" w:rsidRPr="00F75572" w:rsidSect="006F1604">
      <w:pgSz w:w="16841" w:h="11899" w:orient="landscape"/>
      <w:pgMar w:top="1440" w:right="823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0F6C7" w14:textId="77777777" w:rsidR="007969A2" w:rsidRDefault="007969A2">
      <w:pPr>
        <w:spacing w:after="0"/>
      </w:pPr>
      <w:r>
        <w:separator/>
      </w:r>
    </w:p>
  </w:endnote>
  <w:endnote w:type="continuationSeparator" w:id="0">
    <w:p w14:paraId="7F1B566D" w14:textId="77777777" w:rsidR="007969A2" w:rsidRDefault="00796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D6C3F" w14:textId="77777777" w:rsidR="007969A2" w:rsidRDefault="007969A2">
      <w:pPr>
        <w:spacing w:after="0"/>
      </w:pPr>
      <w:r>
        <w:separator/>
      </w:r>
    </w:p>
  </w:footnote>
  <w:footnote w:type="continuationSeparator" w:id="0">
    <w:p w14:paraId="425F05FC" w14:textId="77777777" w:rsidR="007969A2" w:rsidRDefault="007969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C24"/>
    <w:multiLevelType w:val="multilevel"/>
    <w:tmpl w:val="73064586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12991C9E"/>
    <w:multiLevelType w:val="hybridMultilevel"/>
    <w:tmpl w:val="10C80BD8"/>
    <w:lvl w:ilvl="0" w:tplc="B7DA996A">
      <w:start w:val="1"/>
      <w:numFmt w:val="ordinal"/>
      <w:pStyle w:val="SemEspaamento"/>
      <w:suff w:val="space"/>
      <w:lvlText w:val="Art. %1 "/>
      <w:lvlJc w:val="left"/>
      <w:pPr>
        <w:ind w:left="0" w:firstLine="0"/>
      </w:pPr>
      <w:rPr>
        <w:rFonts w:ascii="Carlito" w:hAnsi="Carlito" w:hint="default"/>
        <w:strike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32F4"/>
    <w:multiLevelType w:val="multilevel"/>
    <w:tmpl w:val="D598C022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225431F8"/>
    <w:multiLevelType w:val="multilevel"/>
    <w:tmpl w:val="6DEEE5D0"/>
    <w:lvl w:ilvl="0">
      <w:start w:val="1"/>
      <w:numFmt w:val="decimal"/>
      <w:lvlText w:val="%1"/>
      <w:lvlJc w:val="left"/>
      <w:pPr>
        <w:ind w:left="300" w:hanging="3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 w:hanging="1085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23A82820"/>
    <w:multiLevelType w:val="multilevel"/>
    <w:tmpl w:val="2F8422D4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27B61D65"/>
    <w:multiLevelType w:val="multilevel"/>
    <w:tmpl w:val="BD38B86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39716D04"/>
    <w:multiLevelType w:val="multilevel"/>
    <w:tmpl w:val="E13418E2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1" w:hanging="721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519" w:hanging="15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239" w:hanging="22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959" w:hanging="295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79" w:hanging="367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99" w:hanging="439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119" w:hanging="511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839" w:hanging="5839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3E494414"/>
    <w:multiLevelType w:val="multilevel"/>
    <w:tmpl w:val="45EA9FA4"/>
    <w:lvl w:ilvl="0">
      <w:start w:val="10"/>
      <w:numFmt w:val="decimal"/>
      <w:pStyle w:val="Artigodezdgitos"/>
      <w:suff w:val="space"/>
      <w:lvlText w:val="Art.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pStyle w:val="inciso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pStyle w:val="PargrafoOrdinal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517C4736"/>
    <w:multiLevelType w:val="multilevel"/>
    <w:tmpl w:val="415CC92C"/>
    <w:lvl w:ilvl="0">
      <w:start w:val="1"/>
      <w:numFmt w:val="bullet"/>
      <w:lvlText w:val="●"/>
      <w:lvlJc w:val="left"/>
      <w:pPr>
        <w:ind w:left="785" w:hanging="785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84" w:hanging="15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04" w:hanging="23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24" w:hanging="30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44" w:hanging="374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64" w:hanging="446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84" w:hanging="518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04" w:hanging="590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24" w:hanging="6624"/>
      </w:pPr>
      <w:rPr>
        <w:rFonts w:ascii="Arial" w:eastAsia="Arial" w:hAnsi="Arial" w:cs="Arial"/>
        <w:b/>
        <w:i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59A00DD9"/>
    <w:multiLevelType w:val="multilevel"/>
    <w:tmpl w:val="D0389EA8"/>
    <w:styleLink w:val="Estilo2"/>
    <w:lvl w:ilvl="0">
      <w:start w:val="10"/>
      <w:numFmt w:val="decimal"/>
      <w:suff w:val="space"/>
      <w:lvlText w:val="Art. %1.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60BC5701"/>
    <w:multiLevelType w:val="multilevel"/>
    <w:tmpl w:val="0DBE9CA8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654D050D"/>
    <w:multiLevelType w:val="multilevel"/>
    <w:tmpl w:val="8D5C7D4C"/>
    <w:styleLink w:val="Estilo1"/>
    <w:lvl w:ilvl="0">
      <w:start w:val="1"/>
      <w:numFmt w:val="decimal"/>
      <w:suff w:val="space"/>
      <w:lvlText w:val="Art. %1. "/>
      <w:lvlJc w:val="left"/>
      <w:pPr>
        <w:ind w:left="0" w:firstLine="0"/>
      </w:pPr>
      <w:rPr>
        <w:rFonts w:ascii="Carlito" w:hAnsi="Carlito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suff w:val="space"/>
      <w:lvlText w:val="%2 -"/>
      <w:lvlJc w:val="left"/>
      <w:pPr>
        <w:ind w:left="0" w:firstLine="0"/>
      </w:pPr>
      <w:rPr>
        <w:rFonts w:hint="default"/>
        <w:strike w:val="0"/>
      </w:rPr>
    </w:lvl>
    <w:lvl w:ilvl="2">
      <w:start w:val="1"/>
      <w:numFmt w:val="lowerLetter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ordinal"/>
      <w:lvlRestart w:val="1"/>
      <w:suff w:val="space"/>
      <w:lvlText w:val="§ %4"/>
      <w:lvlJc w:val="left"/>
      <w:pPr>
        <w:ind w:left="0" w:firstLine="0"/>
      </w:pPr>
      <w:rPr>
        <w:rFonts w:hint="default"/>
        <w:i w:val="0"/>
        <w:iCs/>
        <w:strike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6F143472"/>
    <w:multiLevelType w:val="multilevel"/>
    <w:tmpl w:val="65F01EE2"/>
    <w:lvl w:ilvl="0">
      <w:start w:val="1"/>
      <w:numFmt w:val="bullet"/>
      <w:lvlText w:val="-"/>
      <w:lvlJc w:val="left"/>
      <w:pPr>
        <w:ind w:left="130" w:hanging="13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59" w:hanging="11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79" w:hanging="18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99" w:hanging="25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19" w:hanging="331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39" w:hanging="403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59" w:hanging="475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79" w:hanging="547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99" w:hanging="6199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3" w15:restartNumberingAfterBreak="0">
    <w:nsid w:val="740D5D40"/>
    <w:multiLevelType w:val="multilevel"/>
    <w:tmpl w:val="55786B00"/>
    <w:lvl w:ilvl="0">
      <w:start w:val="1"/>
      <w:numFmt w:val="decimal"/>
      <w:lvlText w:val="%1"/>
      <w:lvlJc w:val="left"/>
      <w:pPr>
        <w:ind w:left="164" w:hanging="164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763E7392"/>
    <w:multiLevelType w:val="hybridMultilevel"/>
    <w:tmpl w:val="222C7B30"/>
    <w:lvl w:ilvl="0" w:tplc="0416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F72B6"/>
    <w:multiLevelType w:val="multilevel"/>
    <w:tmpl w:val="0A68BA92"/>
    <w:lvl w:ilvl="0">
      <w:start w:val="1"/>
      <w:numFmt w:val="upperRoman"/>
      <w:lvlText w:val="%1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7BFE11A7"/>
    <w:multiLevelType w:val="multilevel"/>
    <w:tmpl w:val="DC0664EA"/>
    <w:lvl w:ilvl="0">
      <w:start w:val="15"/>
      <w:numFmt w:val="decimal"/>
      <w:lvlText w:val="%1"/>
      <w:lvlJc w:val="left"/>
      <w:pPr>
        <w:ind w:left="458" w:hanging="458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E1B1EDD"/>
    <w:multiLevelType w:val="multilevel"/>
    <w:tmpl w:val="D98EBB64"/>
    <w:lvl w:ilvl="0">
      <w:start w:val="12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59" w:hanging="11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 w:hanging="18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 w:hanging="25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 w:hanging="331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 w:hanging="403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 w:hanging="475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 w:hanging="547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 w:hanging="6199"/>
      </w:pPr>
      <w:rPr>
        <w:rFonts w:ascii="Calibri" w:eastAsia="Calibri" w:hAnsi="Calibri" w:cs="Calibri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3"/>
  </w:num>
  <w:num w:numId="15">
    <w:abstractNumId w:val="10"/>
  </w:num>
  <w:num w:numId="16">
    <w:abstractNumId w:val="5"/>
  </w:num>
  <w:num w:numId="17">
    <w:abstractNumId w:val="8"/>
  </w:num>
  <w:num w:numId="18">
    <w:abstractNumId w:val="4"/>
  </w:num>
  <w:num w:numId="19">
    <w:abstractNumId w:val="6"/>
  </w:num>
  <w:num w:numId="20">
    <w:abstractNumId w:val="17"/>
  </w:num>
  <w:num w:numId="21">
    <w:abstractNumId w:val="12"/>
  </w:num>
  <w:num w:numId="22">
    <w:abstractNumId w:val="3"/>
  </w:num>
  <w:num w:numId="23">
    <w:abstractNumId w:val="16"/>
  </w:num>
  <w:num w:numId="24">
    <w:abstractNumId w:val="15"/>
  </w:num>
  <w:num w:numId="25">
    <w:abstractNumId w:val="0"/>
  </w:num>
  <w:num w:numId="26">
    <w:abstractNumId w:val="1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B0"/>
    <w:rsid w:val="00006F7B"/>
    <w:rsid w:val="00016309"/>
    <w:rsid w:val="00016366"/>
    <w:rsid w:val="00026394"/>
    <w:rsid w:val="00032F09"/>
    <w:rsid w:val="0003560C"/>
    <w:rsid w:val="00047771"/>
    <w:rsid w:val="00047E4C"/>
    <w:rsid w:val="00052291"/>
    <w:rsid w:val="0005630F"/>
    <w:rsid w:val="0006518A"/>
    <w:rsid w:val="000677DC"/>
    <w:rsid w:val="00070E5F"/>
    <w:rsid w:val="0009293E"/>
    <w:rsid w:val="0009490E"/>
    <w:rsid w:val="000B15D4"/>
    <w:rsid w:val="000B44A5"/>
    <w:rsid w:val="000B56A7"/>
    <w:rsid w:val="0010264E"/>
    <w:rsid w:val="00122F81"/>
    <w:rsid w:val="0012316C"/>
    <w:rsid w:val="00127809"/>
    <w:rsid w:val="0013161D"/>
    <w:rsid w:val="0013412B"/>
    <w:rsid w:val="0015000C"/>
    <w:rsid w:val="0015088B"/>
    <w:rsid w:val="001D48F3"/>
    <w:rsid w:val="001E66D1"/>
    <w:rsid w:val="001E717D"/>
    <w:rsid w:val="001F1A38"/>
    <w:rsid w:val="00205CAC"/>
    <w:rsid w:val="00217A45"/>
    <w:rsid w:val="00240940"/>
    <w:rsid w:val="00246C75"/>
    <w:rsid w:val="002470F4"/>
    <w:rsid w:val="00256CF7"/>
    <w:rsid w:val="00257C27"/>
    <w:rsid w:val="00277DE3"/>
    <w:rsid w:val="0029182B"/>
    <w:rsid w:val="002C39A1"/>
    <w:rsid w:val="00313E74"/>
    <w:rsid w:val="00322CA7"/>
    <w:rsid w:val="003236C3"/>
    <w:rsid w:val="00325F31"/>
    <w:rsid w:val="003608B4"/>
    <w:rsid w:val="0036677E"/>
    <w:rsid w:val="003673DF"/>
    <w:rsid w:val="0037574C"/>
    <w:rsid w:val="00385274"/>
    <w:rsid w:val="003924EC"/>
    <w:rsid w:val="00394430"/>
    <w:rsid w:val="003A52D0"/>
    <w:rsid w:val="003D1B34"/>
    <w:rsid w:val="003E0A2C"/>
    <w:rsid w:val="003E48B5"/>
    <w:rsid w:val="00402241"/>
    <w:rsid w:val="004115A8"/>
    <w:rsid w:val="00411F34"/>
    <w:rsid w:val="00413909"/>
    <w:rsid w:val="004225E4"/>
    <w:rsid w:val="00433191"/>
    <w:rsid w:val="00434342"/>
    <w:rsid w:val="00434FF5"/>
    <w:rsid w:val="004358A1"/>
    <w:rsid w:val="00462B93"/>
    <w:rsid w:val="00466886"/>
    <w:rsid w:val="004806EF"/>
    <w:rsid w:val="00486D66"/>
    <w:rsid w:val="004A3F89"/>
    <w:rsid w:val="004F4106"/>
    <w:rsid w:val="00502F20"/>
    <w:rsid w:val="005234F7"/>
    <w:rsid w:val="00534935"/>
    <w:rsid w:val="00567BEE"/>
    <w:rsid w:val="00572066"/>
    <w:rsid w:val="00590E3C"/>
    <w:rsid w:val="005A033B"/>
    <w:rsid w:val="005B254E"/>
    <w:rsid w:val="005F3C9D"/>
    <w:rsid w:val="00621E3C"/>
    <w:rsid w:val="006248D8"/>
    <w:rsid w:val="00640A5B"/>
    <w:rsid w:val="00647D69"/>
    <w:rsid w:val="00651351"/>
    <w:rsid w:val="0066512F"/>
    <w:rsid w:val="006A4057"/>
    <w:rsid w:val="006A5D21"/>
    <w:rsid w:val="006E0E87"/>
    <w:rsid w:val="006F1604"/>
    <w:rsid w:val="006F53C9"/>
    <w:rsid w:val="00707FE5"/>
    <w:rsid w:val="00727D50"/>
    <w:rsid w:val="00732E4D"/>
    <w:rsid w:val="007416C8"/>
    <w:rsid w:val="00756461"/>
    <w:rsid w:val="00771246"/>
    <w:rsid w:val="00772565"/>
    <w:rsid w:val="007969A2"/>
    <w:rsid w:val="007A2458"/>
    <w:rsid w:val="007A38B4"/>
    <w:rsid w:val="007C3A43"/>
    <w:rsid w:val="007C792E"/>
    <w:rsid w:val="007E59C7"/>
    <w:rsid w:val="007F0AAD"/>
    <w:rsid w:val="007F6AFB"/>
    <w:rsid w:val="008061CC"/>
    <w:rsid w:val="00813898"/>
    <w:rsid w:val="00817333"/>
    <w:rsid w:val="0081797D"/>
    <w:rsid w:val="00822353"/>
    <w:rsid w:val="00832FE1"/>
    <w:rsid w:val="00847DBB"/>
    <w:rsid w:val="008513D0"/>
    <w:rsid w:val="00863A39"/>
    <w:rsid w:val="00876997"/>
    <w:rsid w:val="008823C9"/>
    <w:rsid w:val="008837DB"/>
    <w:rsid w:val="00885290"/>
    <w:rsid w:val="008A499E"/>
    <w:rsid w:val="008F78A4"/>
    <w:rsid w:val="008F7CD3"/>
    <w:rsid w:val="00904791"/>
    <w:rsid w:val="00907240"/>
    <w:rsid w:val="0091016B"/>
    <w:rsid w:val="00916B95"/>
    <w:rsid w:val="00917658"/>
    <w:rsid w:val="00947D5C"/>
    <w:rsid w:val="00951BCD"/>
    <w:rsid w:val="009578D2"/>
    <w:rsid w:val="00985B6C"/>
    <w:rsid w:val="009B476D"/>
    <w:rsid w:val="009C1B34"/>
    <w:rsid w:val="009C4F04"/>
    <w:rsid w:val="00A028F3"/>
    <w:rsid w:val="00A106B8"/>
    <w:rsid w:val="00A227B9"/>
    <w:rsid w:val="00A279CD"/>
    <w:rsid w:val="00A341DC"/>
    <w:rsid w:val="00A51A9A"/>
    <w:rsid w:val="00A63B3A"/>
    <w:rsid w:val="00A67AA3"/>
    <w:rsid w:val="00A71367"/>
    <w:rsid w:val="00A76D81"/>
    <w:rsid w:val="00A96A2C"/>
    <w:rsid w:val="00A9737B"/>
    <w:rsid w:val="00AA185C"/>
    <w:rsid w:val="00AB35C1"/>
    <w:rsid w:val="00AD1B20"/>
    <w:rsid w:val="00AE230F"/>
    <w:rsid w:val="00B07B00"/>
    <w:rsid w:val="00B119DB"/>
    <w:rsid w:val="00B25C41"/>
    <w:rsid w:val="00B2634E"/>
    <w:rsid w:val="00B335B0"/>
    <w:rsid w:val="00B35009"/>
    <w:rsid w:val="00B535EC"/>
    <w:rsid w:val="00BB2C1F"/>
    <w:rsid w:val="00BD7189"/>
    <w:rsid w:val="00BD7C42"/>
    <w:rsid w:val="00BE755A"/>
    <w:rsid w:val="00BF0FFA"/>
    <w:rsid w:val="00C0136B"/>
    <w:rsid w:val="00C0335B"/>
    <w:rsid w:val="00C5266F"/>
    <w:rsid w:val="00C562CB"/>
    <w:rsid w:val="00C93D51"/>
    <w:rsid w:val="00CC4157"/>
    <w:rsid w:val="00CC514A"/>
    <w:rsid w:val="00CD791E"/>
    <w:rsid w:val="00CE1AE3"/>
    <w:rsid w:val="00CE557E"/>
    <w:rsid w:val="00CF28E6"/>
    <w:rsid w:val="00CF55DD"/>
    <w:rsid w:val="00D00715"/>
    <w:rsid w:val="00D25DC7"/>
    <w:rsid w:val="00D2615C"/>
    <w:rsid w:val="00D7408E"/>
    <w:rsid w:val="00D918DA"/>
    <w:rsid w:val="00DB5D90"/>
    <w:rsid w:val="00DD4CC2"/>
    <w:rsid w:val="00DE5949"/>
    <w:rsid w:val="00DF30C0"/>
    <w:rsid w:val="00E0363B"/>
    <w:rsid w:val="00E074FD"/>
    <w:rsid w:val="00E20B4F"/>
    <w:rsid w:val="00E419D3"/>
    <w:rsid w:val="00E41C87"/>
    <w:rsid w:val="00E46D0C"/>
    <w:rsid w:val="00E66BDB"/>
    <w:rsid w:val="00E84650"/>
    <w:rsid w:val="00EE009D"/>
    <w:rsid w:val="00F01240"/>
    <w:rsid w:val="00F01D63"/>
    <w:rsid w:val="00F2084F"/>
    <w:rsid w:val="00F22364"/>
    <w:rsid w:val="00F26C8C"/>
    <w:rsid w:val="00F30FDD"/>
    <w:rsid w:val="00F41B83"/>
    <w:rsid w:val="00F42686"/>
    <w:rsid w:val="00F51D3F"/>
    <w:rsid w:val="00F67B14"/>
    <w:rsid w:val="00F75572"/>
    <w:rsid w:val="00F907CF"/>
    <w:rsid w:val="00FB5B80"/>
    <w:rsid w:val="00FC4E58"/>
    <w:rsid w:val="00FC7E1E"/>
    <w:rsid w:val="00FD3996"/>
    <w:rsid w:val="00FE43E2"/>
    <w:rsid w:val="00FF1EA2"/>
    <w:rsid w:val="00FF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2238"/>
  <w15:docId w15:val="{DD1D5E15-CC50-4D0B-A59C-825A15D9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DA"/>
    <w:pPr>
      <w:spacing w:after="120"/>
    </w:pPr>
    <w:rPr>
      <w:rFonts w:ascii="Carlito" w:hAnsi="Carlito"/>
      <w:lang w:eastAsia="en-US"/>
    </w:rPr>
  </w:style>
  <w:style w:type="paragraph" w:styleId="Ttulo1">
    <w:name w:val="heading 1"/>
    <w:aliases w:val="Cap"/>
    <w:basedOn w:val="Normal"/>
    <w:next w:val="Normal"/>
    <w:link w:val="Ttulo1Char"/>
    <w:autoRedefine/>
    <w:uiPriority w:val="9"/>
    <w:qFormat/>
    <w:rsid w:val="00462B93"/>
    <w:pPr>
      <w:keepNext/>
      <w:keepLines/>
      <w:tabs>
        <w:tab w:val="center" w:pos="0"/>
      </w:tabs>
      <w:spacing w:before="240" w:after="240"/>
      <w:jc w:val="center"/>
      <w:outlineLvl w:val="0"/>
    </w:pPr>
    <w:rPr>
      <w:szCs w:val="48"/>
    </w:rPr>
  </w:style>
  <w:style w:type="paragraph" w:styleId="Ttulo2">
    <w:name w:val="heading 2"/>
    <w:aliases w:val="Anexos"/>
    <w:basedOn w:val="Normal"/>
    <w:next w:val="Normal"/>
    <w:link w:val="Ttulo2Char"/>
    <w:uiPriority w:val="9"/>
    <w:unhideWhenUsed/>
    <w:qFormat/>
    <w:rsid w:val="00567BEE"/>
    <w:pPr>
      <w:pageBreakBefore/>
      <w:spacing w:before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63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F3"/>
    <w:rPr>
      <w:rFonts w:ascii="Segoe UI" w:hAnsi="Segoe UI" w:cs="Segoe UI"/>
      <w:sz w:val="18"/>
      <w:szCs w:val="18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75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7584"/>
    <w:rPr>
      <w:b/>
      <w:bCs/>
      <w:lang w:val="en-US" w:eastAsia="en-US"/>
    </w:rPr>
  </w:style>
  <w:style w:type="table" w:styleId="Tabelacomgrade">
    <w:name w:val="Table Grid"/>
    <w:basedOn w:val="Tabelanormal"/>
    <w:uiPriority w:val="39"/>
    <w:rsid w:val="002E3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BE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7BE0"/>
    <w:rPr>
      <w:lang w:val="en-US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97BE0"/>
    <w:rPr>
      <w:vertAlign w:val="superscript"/>
    </w:rPr>
  </w:style>
  <w:style w:type="paragraph" w:styleId="Subttulo">
    <w:name w:val="Subtitle"/>
    <w:basedOn w:val="Normal"/>
    <w:next w:val="Normal"/>
    <w:link w:val="SubttuloChar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</w:tblPr>
  </w:style>
  <w:style w:type="table" w:customStyle="1" w:styleId="a0">
    <w:basedOn w:val="TableNormal5"/>
    <w:tblPr>
      <w:tblStyleRowBandSize w:val="1"/>
      <w:tblStyleColBandSize w:val="1"/>
    </w:tblPr>
  </w:style>
  <w:style w:type="table" w:customStyle="1" w:styleId="a1">
    <w:basedOn w:val="TableNormal5"/>
    <w:tblPr>
      <w:tblStyleRowBandSize w:val="1"/>
      <w:tblStyleColBandSize w:val="1"/>
    </w:tblPr>
  </w:style>
  <w:style w:type="table" w:customStyle="1" w:styleId="a2">
    <w:basedOn w:val="TableNormal5"/>
    <w:tblPr>
      <w:tblStyleRowBandSize w:val="1"/>
      <w:tblStyleColBandSize w:val="1"/>
    </w:tblPr>
  </w:style>
  <w:style w:type="table" w:customStyle="1" w:styleId="a3">
    <w:basedOn w:val="TableNormal5"/>
    <w:tblPr>
      <w:tblStyleRowBandSize w:val="1"/>
      <w:tblStyleColBandSize w:val="1"/>
    </w:tblPr>
  </w:style>
  <w:style w:type="table" w:customStyle="1" w:styleId="a4">
    <w:basedOn w:val="TableNormal5"/>
    <w:tblPr>
      <w:tblStyleRowBandSize w:val="1"/>
      <w:tblStyleColBandSize w:val="1"/>
    </w:tblPr>
  </w:style>
  <w:style w:type="table" w:customStyle="1" w:styleId="a5">
    <w:basedOn w:val="TableNormal5"/>
    <w:tblPr>
      <w:tblStyleRowBandSize w:val="1"/>
      <w:tblStyleColBandSize w:val="1"/>
    </w:tblPr>
  </w:style>
  <w:style w:type="table" w:customStyle="1" w:styleId="a6">
    <w:basedOn w:val="TableNormal5"/>
    <w:tblPr>
      <w:tblStyleRowBandSize w:val="1"/>
      <w:tblStyleColBandSize w:val="1"/>
    </w:tblPr>
  </w:style>
  <w:style w:type="table" w:customStyle="1" w:styleId="a7">
    <w:basedOn w:val="TableNormal5"/>
    <w:tblPr>
      <w:tblStyleRowBandSize w:val="1"/>
      <w:tblStyleColBandSize w:val="1"/>
    </w:tblPr>
  </w:style>
  <w:style w:type="table" w:customStyle="1" w:styleId="a8">
    <w:basedOn w:val="TableNormal5"/>
    <w:tblPr>
      <w:tblStyleRowBandSize w:val="1"/>
      <w:tblStyleColBandSize w:val="1"/>
    </w:tblPr>
  </w:style>
  <w:style w:type="table" w:customStyle="1" w:styleId="a9">
    <w:basedOn w:val="TableNormal5"/>
    <w:tblPr>
      <w:tblStyleRowBandSize w:val="1"/>
      <w:tblStyleColBandSize w:val="1"/>
    </w:tblPr>
  </w:style>
  <w:style w:type="table" w:customStyle="1" w:styleId="aa">
    <w:basedOn w:val="TableNormal5"/>
    <w:tblPr>
      <w:tblStyleRowBandSize w:val="1"/>
      <w:tblStyleColBandSize w:val="1"/>
    </w:tblPr>
  </w:style>
  <w:style w:type="table" w:customStyle="1" w:styleId="ab">
    <w:basedOn w:val="TableNormal5"/>
    <w:tblPr>
      <w:tblStyleRowBandSize w:val="1"/>
      <w:tblStyleColBandSize w:val="1"/>
    </w:tblPr>
  </w:style>
  <w:style w:type="table" w:customStyle="1" w:styleId="ac">
    <w:basedOn w:val="TableNormal5"/>
    <w:tblPr>
      <w:tblStyleRowBandSize w:val="1"/>
      <w:tblStyleColBandSize w:val="1"/>
    </w:tblPr>
  </w:style>
  <w:style w:type="table" w:customStyle="1" w:styleId="ad">
    <w:basedOn w:val="TableNormal5"/>
    <w:tblPr>
      <w:tblStyleRowBandSize w:val="1"/>
      <w:tblStyleColBandSize w:val="1"/>
    </w:tblPr>
  </w:style>
  <w:style w:type="table" w:customStyle="1" w:styleId="ae">
    <w:basedOn w:val="TableNormal5"/>
    <w:tblPr>
      <w:tblStyleRowBandSize w:val="1"/>
      <w:tblStyleColBandSize w:val="1"/>
    </w:tblPr>
  </w:style>
  <w:style w:type="table" w:customStyle="1" w:styleId="af">
    <w:basedOn w:val="TableNormal5"/>
    <w:tblPr>
      <w:tblStyleRowBandSize w:val="1"/>
      <w:tblStyleColBandSize w:val="1"/>
    </w:tblPr>
  </w:style>
  <w:style w:type="table" w:customStyle="1" w:styleId="af0">
    <w:basedOn w:val="TableNormal5"/>
    <w:tblPr>
      <w:tblStyleRowBandSize w:val="1"/>
      <w:tblStyleColBandSize w:val="1"/>
    </w:tblPr>
  </w:style>
  <w:style w:type="table" w:customStyle="1" w:styleId="af1">
    <w:basedOn w:val="TableNormal5"/>
    <w:tblPr>
      <w:tblStyleRowBandSize w:val="1"/>
      <w:tblStyleColBandSize w:val="1"/>
    </w:tblPr>
  </w:style>
  <w:style w:type="table" w:customStyle="1" w:styleId="af2">
    <w:basedOn w:val="TableNormal5"/>
    <w:tblPr>
      <w:tblStyleRowBandSize w:val="1"/>
      <w:tblStyleColBandSize w:val="1"/>
    </w:tblPr>
  </w:style>
  <w:style w:type="table" w:customStyle="1" w:styleId="af3">
    <w:basedOn w:val="TableNormal5"/>
    <w:tblPr>
      <w:tblStyleRowBandSize w:val="1"/>
      <w:tblStyleColBandSize w:val="1"/>
    </w:tblPr>
  </w:style>
  <w:style w:type="table" w:customStyle="1" w:styleId="af4">
    <w:basedOn w:val="TableNormal5"/>
    <w:tblPr>
      <w:tblStyleRowBandSize w:val="1"/>
      <w:tblStyleColBandSize w:val="1"/>
    </w:tblPr>
  </w:style>
  <w:style w:type="table" w:customStyle="1" w:styleId="af5">
    <w:basedOn w:val="TableNormal5"/>
    <w:tblPr>
      <w:tblStyleRowBandSize w:val="1"/>
      <w:tblStyleColBandSize w:val="1"/>
    </w:tblPr>
  </w:style>
  <w:style w:type="table" w:customStyle="1" w:styleId="af6">
    <w:basedOn w:val="TableNormal5"/>
    <w:tblPr>
      <w:tblStyleRowBandSize w:val="1"/>
      <w:tblStyleColBandSize w:val="1"/>
    </w:tblPr>
  </w:style>
  <w:style w:type="table" w:customStyle="1" w:styleId="af7">
    <w:basedOn w:val="TableNormal5"/>
    <w:tblPr>
      <w:tblStyleRowBandSize w:val="1"/>
      <w:tblStyleColBandSize w:val="1"/>
    </w:tblPr>
  </w:style>
  <w:style w:type="table" w:customStyle="1" w:styleId="af8">
    <w:basedOn w:val="TableNormal5"/>
    <w:tblPr>
      <w:tblStyleRowBandSize w:val="1"/>
      <w:tblStyleColBandSize w:val="1"/>
    </w:tblPr>
  </w:style>
  <w:style w:type="table" w:customStyle="1" w:styleId="af9">
    <w:basedOn w:val="TableNormal5"/>
    <w:tblPr>
      <w:tblStyleRowBandSize w:val="1"/>
      <w:tblStyleColBandSize w:val="1"/>
    </w:tblPr>
  </w:style>
  <w:style w:type="table" w:customStyle="1" w:styleId="afa">
    <w:basedOn w:val="TableNormal5"/>
    <w:tblPr>
      <w:tblStyleRowBandSize w:val="1"/>
      <w:tblStyleColBandSize w:val="1"/>
    </w:tblPr>
  </w:style>
  <w:style w:type="table" w:customStyle="1" w:styleId="afb">
    <w:basedOn w:val="TableNormal5"/>
    <w:tblPr>
      <w:tblStyleRowBandSize w:val="1"/>
      <w:tblStyleColBandSize w:val="1"/>
    </w:tblPr>
  </w:style>
  <w:style w:type="table" w:customStyle="1" w:styleId="afc">
    <w:basedOn w:val="TableNormal5"/>
    <w:tblPr>
      <w:tblStyleRowBandSize w:val="1"/>
      <w:tblStyleColBandSize w:val="1"/>
    </w:tblPr>
  </w:style>
  <w:style w:type="table" w:customStyle="1" w:styleId="afd">
    <w:basedOn w:val="TableNormal5"/>
    <w:tblPr>
      <w:tblStyleRowBandSize w:val="1"/>
      <w:tblStyleColBandSize w:val="1"/>
    </w:tblPr>
  </w:style>
  <w:style w:type="table" w:customStyle="1" w:styleId="afe">
    <w:basedOn w:val="TableNormal5"/>
    <w:tblPr>
      <w:tblStyleRowBandSize w:val="1"/>
      <w:tblStyleColBandSize w:val="1"/>
    </w:tblPr>
  </w:style>
  <w:style w:type="table" w:customStyle="1" w:styleId="aff">
    <w:basedOn w:val="TableNormal5"/>
    <w:tblPr>
      <w:tblStyleRowBandSize w:val="1"/>
      <w:tblStyleColBandSize w:val="1"/>
    </w:tblPr>
  </w:style>
  <w:style w:type="table" w:customStyle="1" w:styleId="aff0">
    <w:basedOn w:val="TableNormal5"/>
    <w:tblPr>
      <w:tblStyleRowBandSize w:val="1"/>
      <w:tblStyleColBandSize w:val="1"/>
    </w:tblPr>
  </w:style>
  <w:style w:type="table" w:customStyle="1" w:styleId="aff1">
    <w:basedOn w:val="TableNormal5"/>
    <w:tblPr>
      <w:tblStyleRowBandSize w:val="1"/>
      <w:tblStyleColBandSize w:val="1"/>
    </w:tblPr>
  </w:style>
  <w:style w:type="table" w:customStyle="1" w:styleId="aff2">
    <w:basedOn w:val="TableNormal5"/>
    <w:tblPr>
      <w:tblStyleRowBandSize w:val="1"/>
      <w:tblStyleColBandSize w:val="1"/>
    </w:tblPr>
  </w:style>
  <w:style w:type="table" w:customStyle="1" w:styleId="aff3">
    <w:basedOn w:val="TableNormal5"/>
    <w:tblPr>
      <w:tblStyleRowBandSize w:val="1"/>
      <w:tblStyleColBandSize w:val="1"/>
    </w:tblPr>
  </w:style>
  <w:style w:type="table" w:customStyle="1" w:styleId="aff4">
    <w:basedOn w:val="TableNormal5"/>
    <w:tblPr>
      <w:tblStyleRowBandSize w:val="1"/>
      <w:tblStyleColBandSize w:val="1"/>
    </w:tblPr>
  </w:style>
  <w:style w:type="table" w:customStyle="1" w:styleId="aff5">
    <w:basedOn w:val="TableNormal5"/>
    <w:tblPr>
      <w:tblStyleRowBandSize w:val="1"/>
      <w:tblStyleColBandSize w:val="1"/>
    </w:tblPr>
  </w:style>
  <w:style w:type="table" w:customStyle="1" w:styleId="aff6">
    <w:basedOn w:val="TableNormal5"/>
    <w:tblPr>
      <w:tblStyleRowBandSize w:val="1"/>
      <w:tblStyleColBandSize w:val="1"/>
    </w:tblPr>
  </w:style>
  <w:style w:type="table" w:customStyle="1" w:styleId="aff7">
    <w:basedOn w:val="TableNormal3"/>
    <w:tblPr>
      <w:tblStyleRowBandSize w:val="1"/>
      <w:tblStyleColBandSize w:val="1"/>
    </w:tblPr>
  </w:style>
  <w:style w:type="table" w:customStyle="1" w:styleId="aff8">
    <w:basedOn w:val="TableNormal3"/>
    <w:tblPr>
      <w:tblStyleRowBandSize w:val="1"/>
      <w:tblStyleColBandSize w:val="1"/>
    </w:tblPr>
  </w:style>
  <w:style w:type="table" w:customStyle="1" w:styleId="aff9">
    <w:basedOn w:val="TableNormal3"/>
    <w:tblPr>
      <w:tblStyleRowBandSize w:val="1"/>
      <w:tblStyleColBandSize w:val="1"/>
    </w:tblPr>
  </w:style>
  <w:style w:type="table" w:customStyle="1" w:styleId="affa">
    <w:basedOn w:val="TableNormal3"/>
    <w:tblPr>
      <w:tblStyleRowBandSize w:val="1"/>
      <w:tblStyleColBandSize w:val="1"/>
    </w:tblPr>
  </w:style>
  <w:style w:type="table" w:customStyle="1" w:styleId="affb">
    <w:basedOn w:val="TableNormal3"/>
    <w:tblPr>
      <w:tblStyleRowBandSize w:val="1"/>
      <w:tblStyleColBandSize w:val="1"/>
    </w:tblPr>
  </w:style>
  <w:style w:type="table" w:customStyle="1" w:styleId="affc">
    <w:basedOn w:val="TableNormal3"/>
    <w:tblPr>
      <w:tblStyleRowBandSize w:val="1"/>
      <w:tblStyleColBandSize w:val="1"/>
    </w:tblPr>
  </w:style>
  <w:style w:type="table" w:customStyle="1" w:styleId="affd">
    <w:basedOn w:val="TableNormal3"/>
    <w:tblPr>
      <w:tblStyleRowBandSize w:val="1"/>
      <w:tblStyleColBandSize w:val="1"/>
    </w:tblPr>
  </w:style>
  <w:style w:type="table" w:customStyle="1" w:styleId="affe">
    <w:basedOn w:val="TableNormal3"/>
    <w:tblPr>
      <w:tblStyleRowBandSize w:val="1"/>
      <w:tblStyleColBandSize w:val="1"/>
    </w:tblPr>
  </w:style>
  <w:style w:type="table" w:customStyle="1" w:styleId="afff">
    <w:basedOn w:val="TableNormal3"/>
    <w:tblPr>
      <w:tblStyleRowBandSize w:val="1"/>
      <w:tblStyleColBandSize w:val="1"/>
    </w:tblPr>
  </w:style>
  <w:style w:type="table" w:customStyle="1" w:styleId="afff0">
    <w:basedOn w:val="TableNormal3"/>
    <w:tblPr>
      <w:tblStyleRowBandSize w:val="1"/>
      <w:tblStyleColBandSize w:val="1"/>
    </w:tblPr>
  </w:style>
  <w:style w:type="table" w:customStyle="1" w:styleId="afff1">
    <w:basedOn w:val="TableNormal3"/>
    <w:tblPr>
      <w:tblStyleRowBandSize w:val="1"/>
      <w:tblStyleColBandSize w:val="1"/>
    </w:tblPr>
  </w:style>
  <w:style w:type="table" w:customStyle="1" w:styleId="afff2">
    <w:basedOn w:val="TableNormal3"/>
    <w:tblPr>
      <w:tblStyleRowBandSize w:val="1"/>
      <w:tblStyleColBandSize w:val="1"/>
    </w:tblPr>
  </w:style>
  <w:style w:type="table" w:customStyle="1" w:styleId="afff3">
    <w:basedOn w:val="TableNormal3"/>
    <w:tblPr>
      <w:tblStyleRowBandSize w:val="1"/>
      <w:tblStyleColBandSize w:val="1"/>
    </w:tblPr>
  </w:style>
  <w:style w:type="table" w:customStyle="1" w:styleId="afff4">
    <w:basedOn w:val="TableNormal3"/>
    <w:tblPr>
      <w:tblStyleRowBandSize w:val="1"/>
      <w:tblStyleColBandSize w:val="1"/>
    </w:tblPr>
  </w:style>
  <w:style w:type="table" w:customStyle="1" w:styleId="afff5">
    <w:basedOn w:val="TableNormal3"/>
    <w:tblPr>
      <w:tblStyleRowBandSize w:val="1"/>
      <w:tblStyleColBandSize w:val="1"/>
    </w:tblPr>
  </w:style>
  <w:style w:type="table" w:customStyle="1" w:styleId="afff6">
    <w:basedOn w:val="TableNormal3"/>
    <w:tblPr>
      <w:tblStyleRowBandSize w:val="1"/>
      <w:tblStyleColBandSize w:val="1"/>
    </w:tblPr>
  </w:style>
  <w:style w:type="table" w:customStyle="1" w:styleId="afff7">
    <w:basedOn w:val="TableNormal3"/>
    <w:tblPr>
      <w:tblStyleRowBandSize w:val="1"/>
      <w:tblStyleColBandSize w:val="1"/>
    </w:tblPr>
  </w:style>
  <w:style w:type="table" w:customStyle="1" w:styleId="afff8">
    <w:basedOn w:val="TableNormal3"/>
    <w:tblPr>
      <w:tblStyleRowBandSize w:val="1"/>
      <w:tblStyleColBandSize w:val="1"/>
    </w:tblPr>
  </w:style>
  <w:style w:type="table" w:customStyle="1" w:styleId="afff9">
    <w:basedOn w:val="TableNormal3"/>
    <w:tblPr>
      <w:tblStyleRowBandSize w:val="1"/>
      <w:tblStyleColBandSize w:val="1"/>
    </w:tblPr>
  </w:style>
  <w:style w:type="table" w:customStyle="1" w:styleId="afffa">
    <w:basedOn w:val="TableNormal3"/>
    <w:tblPr>
      <w:tblStyleRowBandSize w:val="1"/>
      <w:tblStyleColBandSize w:val="1"/>
    </w:tblPr>
  </w:style>
  <w:style w:type="table" w:customStyle="1" w:styleId="afffb">
    <w:basedOn w:val="TableNormal3"/>
    <w:tblPr>
      <w:tblStyleRowBandSize w:val="1"/>
      <w:tblStyleColBandSize w:val="1"/>
    </w:tblPr>
  </w:style>
  <w:style w:type="table" w:customStyle="1" w:styleId="afffc">
    <w:basedOn w:val="TableNormal3"/>
    <w:tblPr>
      <w:tblStyleRowBandSize w:val="1"/>
      <w:tblStyleColBandSize w:val="1"/>
    </w:tblPr>
  </w:style>
  <w:style w:type="table" w:customStyle="1" w:styleId="afffd">
    <w:basedOn w:val="TableNormal3"/>
    <w:tblPr>
      <w:tblStyleRowBandSize w:val="1"/>
      <w:tblStyleColBandSize w:val="1"/>
    </w:tblPr>
  </w:style>
  <w:style w:type="table" w:customStyle="1" w:styleId="afffe">
    <w:basedOn w:val="TableNormal3"/>
    <w:tblPr>
      <w:tblStyleRowBandSize w:val="1"/>
      <w:tblStyleColBandSize w:val="1"/>
    </w:tblPr>
  </w:style>
  <w:style w:type="table" w:customStyle="1" w:styleId="affff">
    <w:basedOn w:val="TableNormal3"/>
    <w:tblPr>
      <w:tblStyleRowBandSize w:val="1"/>
      <w:tblStyleColBandSize w:val="1"/>
    </w:tblPr>
  </w:style>
  <w:style w:type="table" w:customStyle="1" w:styleId="affff0">
    <w:basedOn w:val="TableNormal3"/>
    <w:tblPr>
      <w:tblStyleRowBandSize w:val="1"/>
      <w:tblStyleColBandSize w:val="1"/>
    </w:tblPr>
  </w:style>
  <w:style w:type="table" w:customStyle="1" w:styleId="affff1">
    <w:basedOn w:val="TableNormal3"/>
    <w:tblPr>
      <w:tblStyleRowBandSize w:val="1"/>
      <w:tblStyleColBandSize w:val="1"/>
    </w:tblPr>
  </w:style>
  <w:style w:type="table" w:customStyle="1" w:styleId="affff2">
    <w:basedOn w:val="TableNormal3"/>
    <w:tblPr>
      <w:tblStyleRowBandSize w:val="1"/>
      <w:tblStyleColBandSize w:val="1"/>
    </w:tblPr>
  </w:style>
  <w:style w:type="table" w:customStyle="1" w:styleId="affff3">
    <w:basedOn w:val="TableNormal3"/>
    <w:tblPr>
      <w:tblStyleRowBandSize w:val="1"/>
      <w:tblStyleColBandSize w:val="1"/>
    </w:tblPr>
  </w:style>
  <w:style w:type="table" w:customStyle="1" w:styleId="affff4">
    <w:basedOn w:val="TableNormal3"/>
    <w:tblPr>
      <w:tblStyleRowBandSize w:val="1"/>
      <w:tblStyleColBandSize w:val="1"/>
    </w:tblPr>
  </w:style>
  <w:style w:type="table" w:customStyle="1" w:styleId="affff5">
    <w:basedOn w:val="TableNormal3"/>
    <w:tblPr>
      <w:tblStyleRowBandSize w:val="1"/>
      <w:tblStyleColBandSize w:val="1"/>
    </w:tblPr>
  </w:style>
  <w:style w:type="table" w:customStyle="1" w:styleId="affff6">
    <w:basedOn w:val="TableNormal3"/>
    <w:tblPr>
      <w:tblStyleRowBandSize w:val="1"/>
      <w:tblStyleColBandSize w:val="1"/>
    </w:tblPr>
  </w:style>
  <w:style w:type="table" w:customStyle="1" w:styleId="affff7">
    <w:basedOn w:val="TableNormal3"/>
    <w:tblPr>
      <w:tblStyleRowBandSize w:val="1"/>
      <w:tblStyleColBandSize w:val="1"/>
    </w:tblPr>
  </w:style>
  <w:style w:type="table" w:customStyle="1" w:styleId="affff8">
    <w:basedOn w:val="TableNormal3"/>
    <w:tblPr>
      <w:tblStyleRowBandSize w:val="1"/>
      <w:tblStyleColBandSize w:val="1"/>
    </w:tblPr>
  </w:style>
  <w:style w:type="table" w:customStyle="1" w:styleId="affff9">
    <w:basedOn w:val="TableNormal3"/>
    <w:tblPr>
      <w:tblStyleRowBandSize w:val="1"/>
      <w:tblStyleColBandSize w:val="1"/>
    </w:tblPr>
  </w:style>
  <w:style w:type="table" w:customStyle="1" w:styleId="affffa">
    <w:basedOn w:val="TableNormal3"/>
    <w:tblPr>
      <w:tblStyleRowBandSize w:val="1"/>
      <w:tblStyleColBandSize w:val="1"/>
    </w:tblPr>
  </w:style>
  <w:style w:type="table" w:customStyle="1" w:styleId="affffb">
    <w:basedOn w:val="TableNormal3"/>
    <w:tblPr>
      <w:tblStyleRowBandSize w:val="1"/>
      <w:tblStyleColBandSize w:val="1"/>
    </w:tblPr>
  </w:style>
  <w:style w:type="table" w:customStyle="1" w:styleId="affffc">
    <w:basedOn w:val="TableNormal3"/>
    <w:tblPr>
      <w:tblStyleRowBandSize w:val="1"/>
      <w:tblStyleColBandSize w:val="1"/>
    </w:tblPr>
  </w:style>
  <w:style w:type="table" w:customStyle="1" w:styleId="affffd">
    <w:basedOn w:val="TableNormal3"/>
    <w:tblPr>
      <w:tblStyleRowBandSize w:val="1"/>
      <w:tblStyleColBandSize w:val="1"/>
    </w:tblPr>
  </w:style>
  <w:style w:type="table" w:customStyle="1" w:styleId="affffe">
    <w:basedOn w:val="TableNormal3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22D6B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2D6B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22D6B"/>
    <w:rPr>
      <w:lang w:eastAsia="en-US"/>
    </w:rPr>
  </w:style>
  <w:style w:type="table" w:customStyle="1" w:styleId="afffff">
    <w:basedOn w:val="TableNormal1"/>
    <w:tblPr>
      <w:tblStyleRowBandSize w:val="1"/>
      <w:tblStyleColBandSize w:val="1"/>
    </w:tblPr>
  </w:style>
  <w:style w:type="table" w:customStyle="1" w:styleId="afffff0">
    <w:basedOn w:val="TableNormal1"/>
    <w:tblPr>
      <w:tblStyleRowBandSize w:val="1"/>
      <w:tblStyleColBandSize w:val="1"/>
    </w:tblPr>
  </w:style>
  <w:style w:type="table" w:customStyle="1" w:styleId="afffff1">
    <w:basedOn w:val="TableNormal1"/>
    <w:tblPr>
      <w:tblStyleRowBandSize w:val="1"/>
      <w:tblStyleColBandSize w:val="1"/>
    </w:tblPr>
  </w:style>
  <w:style w:type="table" w:customStyle="1" w:styleId="afffff2">
    <w:basedOn w:val="TableNormal1"/>
    <w:tblPr>
      <w:tblStyleRowBandSize w:val="1"/>
      <w:tblStyleColBandSize w:val="1"/>
    </w:tblPr>
  </w:style>
  <w:style w:type="table" w:customStyle="1" w:styleId="afffff3">
    <w:basedOn w:val="TableNormal1"/>
    <w:tblPr>
      <w:tblStyleRowBandSize w:val="1"/>
      <w:tblStyleColBandSize w:val="1"/>
    </w:tblPr>
  </w:style>
  <w:style w:type="table" w:customStyle="1" w:styleId="afffff4">
    <w:basedOn w:val="TableNormal1"/>
    <w:tblPr>
      <w:tblStyleRowBandSize w:val="1"/>
      <w:tblStyleColBandSize w:val="1"/>
    </w:tbl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1"/>
    <w:tblPr>
      <w:tblStyleRowBandSize w:val="1"/>
      <w:tblStyleColBandSize w:val="1"/>
    </w:tblPr>
  </w:style>
  <w:style w:type="table" w:customStyle="1" w:styleId="afffff8">
    <w:basedOn w:val="TableNormal1"/>
    <w:tblPr>
      <w:tblStyleRowBandSize w:val="1"/>
      <w:tblStyleColBandSize w:val="1"/>
    </w:tblPr>
  </w:style>
  <w:style w:type="table" w:customStyle="1" w:styleId="afffff9">
    <w:basedOn w:val="TableNormal1"/>
    <w:tblPr>
      <w:tblStyleRowBandSize w:val="1"/>
      <w:tblStyleColBandSize w:val="1"/>
    </w:tblPr>
  </w:style>
  <w:style w:type="table" w:customStyle="1" w:styleId="afffffa">
    <w:basedOn w:val="TableNormal1"/>
    <w:tblPr>
      <w:tblStyleRowBandSize w:val="1"/>
      <w:tblStyleColBandSize w:val="1"/>
    </w:tblPr>
  </w:style>
  <w:style w:type="table" w:customStyle="1" w:styleId="afffffb">
    <w:basedOn w:val="TableNormal1"/>
    <w:tblPr>
      <w:tblStyleRowBandSize w:val="1"/>
      <w:tblStyleColBandSize w:val="1"/>
    </w:tblPr>
  </w:style>
  <w:style w:type="table" w:customStyle="1" w:styleId="afffffc">
    <w:basedOn w:val="TableNormal1"/>
    <w:tblPr>
      <w:tblStyleRowBandSize w:val="1"/>
      <w:tblStyleColBandSize w:val="1"/>
    </w:tblPr>
  </w:style>
  <w:style w:type="table" w:customStyle="1" w:styleId="afffffd">
    <w:basedOn w:val="TableNormal1"/>
    <w:tblPr>
      <w:tblStyleRowBandSize w:val="1"/>
      <w:tblStyleColBandSize w:val="1"/>
    </w:tblPr>
  </w:style>
  <w:style w:type="table" w:customStyle="1" w:styleId="afffffe">
    <w:basedOn w:val="TableNormal1"/>
    <w:tblPr>
      <w:tblStyleRowBandSize w:val="1"/>
      <w:tblStyleColBandSize w:val="1"/>
    </w:tblPr>
  </w:style>
  <w:style w:type="table" w:customStyle="1" w:styleId="affffff">
    <w:basedOn w:val="TableNormal1"/>
    <w:tblPr>
      <w:tblStyleRowBandSize w:val="1"/>
      <w:tblStyleColBandSize w:val="1"/>
    </w:tblPr>
  </w:style>
  <w:style w:type="table" w:customStyle="1" w:styleId="affffff0">
    <w:basedOn w:val="TableNormal1"/>
    <w:tblPr>
      <w:tblStyleRowBandSize w:val="1"/>
      <w:tblStyleColBandSize w:val="1"/>
    </w:tblPr>
  </w:style>
  <w:style w:type="table" w:customStyle="1" w:styleId="afffff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1"/>
    <w:tblPr>
      <w:tblStyleRowBandSize w:val="1"/>
      <w:tblStyleColBandSize w:val="1"/>
    </w:tblPr>
  </w:style>
  <w:style w:type="table" w:customStyle="1" w:styleId="affffff3">
    <w:basedOn w:val="TableNormal1"/>
    <w:tblPr>
      <w:tblStyleRowBandSize w:val="1"/>
      <w:tblStyleColBandSize w:val="1"/>
    </w:tblPr>
  </w:style>
  <w:style w:type="table" w:customStyle="1" w:styleId="affffff4">
    <w:basedOn w:val="TableNormal1"/>
    <w:tblPr>
      <w:tblStyleRowBandSize w:val="1"/>
      <w:tblStyleColBandSize w:val="1"/>
    </w:tblPr>
  </w:style>
  <w:style w:type="table" w:customStyle="1" w:styleId="affffff5">
    <w:basedOn w:val="TableNormal1"/>
    <w:tblPr>
      <w:tblStyleRowBandSize w:val="1"/>
      <w:tblStyleColBandSize w:val="1"/>
    </w:tblPr>
  </w:style>
  <w:style w:type="table" w:customStyle="1" w:styleId="affffff6">
    <w:basedOn w:val="TableNormal1"/>
    <w:tblPr>
      <w:tblStyleRowBandSize w:val="1"/>
      <w:tblStyleColBandSize w:val="1"/>
    </w:tblPr>
  </w:style>
  <w:style w:type="table" w:customStyle="1" w:styleId="affffff7">
    <w:basedOn w:val="TableNormal1"/>
    <w:tblPr>
      <w:tblStyleRowBandSize w:val="1"/>
      <w:tblStyleColBandSize w:val="1"/>
    </w:tblPr>
  </w:style>
  <w:style w:type="table" w:customStyle="1" w:styleId="affffff8">
    <w:basedOn w:val="TableNormal1"/>
    <w:tblPr>
      <w:tblStyleRowBandSize w:val="1"/>
      <w:tblStyleColBandSize w:val="1"/>
    </w:tblPr>
  </w:style>
  <w:style w:type="table" w:customStyle="1" w:styleId="affffff9">
    <w:basedOn w:val="TableNormal1"/>
    <w:tblPr>
      <w:tblStyleRowBandSize w:val="1"/>
      <w:tblStyleColBandSize w:val="1"/>
    </w:tblPr>
  </w:style>
  <w:style w:type="table" w:customStyle="1" w:styleId="affffffa">
    <w:basedOn w:val="TableNormal1"/>
    <w:tblPr>
      <w:tblStyleRowBandSize w:val="1"/>
      <w:tblStyleColBandSize w:val="1"/>
    </w:tblPr>
  </w:style>
  <w:style w:type="table" w:customStyle="1" w:styleId="affffffb">
    <w:basedOn w:val="TableNormal1"/>
    <w:tblPr>
      <w:tblStyleRowBandSize w:val="1"/>
      <w:tblStyleColBandSize w:val="1"/>
    </w:tblPr>
  </w:style>
  <w:style w:type="table" w:customStyle="1" w:styleId="affffffc">
    <w:basedOn w:val="TableNormal1"/>
    <w:tblPr>
      <w:tblStyleRowBandSize w:val="1"/>
      <w:tblStyleColBandSize w:val="1"/>
    </w:tblPr>
  </w:style>
  <w:style w:type="table" w:customStyle="1" w:styleId="affffffd">
    <w:basedOn w:val="TableNormal1"/>
    <w:tblPr>
      <w:tblStyleRowBandSize w:val="1"/>
      <w:tblStyleColBandSize w:val="1"/>
    </w:tblPr>
  </w:style>
  <w:style w:type="table" w:customStyle="1" w:styleId="affffffe">
    <w:basedOn w:val="TableNormal1"/>
    <w:tblPr>
      <w:tblStyleRowBandSize w:val="1"/>
      <w:tblStyleColBandSize w:val="1"/>
    </w:tblPr>
  </w:style>
  <w:style w:type="table" w:customStyle="1" w:styleId="afffffff">
    <w:basedOn w:val="TableNormal1"/>
    <w:tblPr>
      <w:tblStyleRowBandSize w:val="1"/>
      <w:tblStyleColBandSize w:val="1"/>
    </w:tblPr>
  </w:style>
  <w:style w:type="table" w:customStyle="1" w:styleId="afffffff0">
    <w:basedOn w:val="TableNormal1"/>
    <w:tblPr>
      <w:tblStyleRowBandSize w:val="1"/>
      <w:tblStyleColBandSize w:val="1"/>
    </w:tblPr>
  </w:style>
  <w:style w:type="table" w:customStyle="1" w:styleId="afffffff1">
    <w:basedOn w:val="TableNormal1"/>
    <w:tblPr>
      <w:tblStyleRowBandSize w:val="1"/>
      <w:tblStyleColBandSize w:val="1"/>
    </w:tblPr>
  </w:style>
  <w:style w:type="table" w:customStyle="1" w:styleId="afffffff2">
    <w:basedOn w:val="TableNormal1"/>
    <w:tblPr>
      <w:tblStyleRowBandSize w:val="1"/>
      <w:tblStyleColBandSize w:val="1"/>
    </w:tblPr>
  </w:style>
  <w:style w:type="table" w:customStyle="1" w:styleId="afffffff3">
    <w:basedOn w:val="TableNormal1"/>
    <w:tblPr>
      <w:tblStyleRowBandSize w:val="1"/>
      <w:tblStyleColBandSize w:val="1"/>
    </w:tblPr>
  </w:style>
  <w:style w:type="table" w:customStyle="1" w:styleId="afffffff4">
    <w:basedOn w:val="TableNormal1"/>
    <w:tblPr>
      <w:tblStyleRowBandSize w:val="1"/>
      <w:tblStyleColBandSize w:val="1"/>
    </w:tblPr>
  </w:style>
  <w:style w:type="table" w:customStyle="1" w:styleId="afffffff5">
    <w:basedOn w:val="TableNormal1"/>
    <w:tblPr>
      <w:tblStyleRowBandSize w:val="1"/>
      <w:tblStyleColBandSize w:val="1"/>
    </w:tblPr>
  </w:style>
  <w:style w:type="table" w:customStyle="1" w:styleId="afffffff6">
    <w:basedOn w:val="TableNormal1"/>
    <w:tblPr>
      <w:tblStyleRowBandSize w:val="1"/>
      <w:tblStyleColBandSize w:val="1"/>
    </w:tblPr>
  </w:style>
  <w:style w:type="table" w:customStyle="1" w:styleId="afffffff7">
    <w:basedOn w:val="TableNormal1"/>
    <w:tblPr>
      <w:tblStyleRowBandSize w:val="1"/>
      <w:tblStyleColBandSize w:val="1"/>
    </w:tblPr>
  </w:style>
  <w:style w:type="table" w:customStyle="1" w:styleId="afffffff8">
    <w:basedOn w:val="TableNormal1"/>
    <w:tblPr>
      <w:tblStyleRowBandSize w:val="1"/>
      <w:tblStyleColBandSize w:val="1"/>
    </w:tblPr>
  </w:style>
  <w:style w:type="table" w:customStyle="1" w:styleId="afffff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1"/>
    <w:pPr>
      <w:spacing w:after="0"/>
    </w:pPr>
    <w:tblPr>
      <w:tblStyleRowBandSize w:val="1"/>
      <w:tblStyleColBandSize w:val="1"/>
      <w:tblCellMar>
        <w:top w:w="40" w:type="dxa"/>
        <w:left w:w="110" w:type="dxa"/>
        <w:right w:w="76" w:type="dxa"/>
      </w:tblCellMar>
    </w:tblPr>
  </w:style>
  <w:style w:type="table" w:customStyle="1" w:styleId="afffffffb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c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d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ffe">
    <w:basedOn w:val="TableNormal1"/>
    <w:pPr>
      <w:widowControl w:val="0"/>
      <w:spacing w:after="0"/>
    </w:pPr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aliases w:val="Artigo 1 ao 9"/>
    <w:basedOn w:val="Normal"/>
    <w:link w:val="SemEspaamentoChar"/>
    <w:uiPriority w:val="1"/>
    <w:qFormat/>
    <w:rsid w:val="00A63B3A"/>
    <w:pPr>
      <w:numPr>
        <w:numId w:val="1"/>
      </w:numPr>
    </w:pPr>
  </w:style>
  <w:style w:type="character" w:customStyle="1" w:styleId="SemEspaamentoChar">
    <w:name w:val="Sem Espaçamento Char"/>
    <w:aliases w:val="Artigo 1 ao 9 Char"/>
    <w:basedOn w:val="Fontepargpadro"/>
    <w:link w:val="SemEspaamento"/>
    <w:uiPriority w:val="1"/>
    <w:rsid w:val="00A63B3A"/>
    <w:rPr>
      <w:rFonts w:ascii="Carlito" w:hAnsi="Carlito"/>
      <w:lang w:eastAsia="en-US"/>
    </w:rPr>
  </w:style>
  <w:style w:type="paragraph" w:customStyle="1" w:styleId="Artigodezdgitos">
    <w:name w:val="Artigo dez dígitos"/>
    <w:basedOn w:val="SemEspaamento"/>
    <w:link w:val="ArtigodezdgitosChar"/>
    <w:qFormat/>
    <w:rsid w:val="00F42686"/>
    <w:pPr>
      <w:numPr>
        <w:numId w:val="10"/>
      </w:numPr>
      <w:spacing w:after="0"/>
    </w:pPr>
  </w:style>
  <w:style w:type="paragraph" w:styleId="PargrafodaLista">
    <w:name w:val="List Paragraph"/>
    <w:basedOn w:val="Normal"/>
    <w:uiPriority w:val="34"/>
    <w:qFormat/>
    <w:rsid w:val="00756461"/>
    <w:pPr>
      <w:ind w:left="720"/>
      <w:contextualSpacing/>
    </w:pPr>
  </w:style>
  <w:style w:type="character" w:customStyle="1" w:styleId="ArtigodezdgitosChar">
    <w:name w:val="Artigo dez dígitos Char"/>
    <w:basedOn w:val="SemEspaamentoChar"/>
    <w:link w:val="Artigodezdgitos"/>
    <w:rsid w:val="00F42686"/>
    <w:rPr>
      <w:rFonts w:ascii="Carlito" w:hAnsi="Carlito"/>
      <w:lang w:eastAsia="en-US"/>
    </w:rPr>
  </w:style>
  <w:style w:type="paragraph" w:customStyle="1" w:styleId="inciso">
    <w:name w:val="inciso"/>
    <w:basedOn w:val="Lista"/>
    <w:link w:val="incisoChar"/>
    <w:autoRedefine/>
    <w:qFormat/>
    <w:rsid w:val="00313E74"/>
    <w:pPr>
      <w:numPr>
        <w:ilvl w:val="1"/>
        <w:numId w:val="10"/>
      </w:numPr>
      <w:tabs>
        <w:tab w:val="left" w:pos="0"/>
      </w:tabs>
    </w:pPr>
  </w:style>
  <w:style w:type="paragraph" w:customStyle="1" w:styleId="tem">
    <w:name w:val="Ítem"/>
    <w:basedOn w:val="PargrafodaLista"/>
    <w:link w:val="temChar"/>
    <w:qFormat/>
    <w:rsid w:val="0009490E"/>
    <w:pPr>
      <w:keepLines/>
      <w:pBdr>
        <w:top w:val="nil"/>
        <w:left w:val="nil"/>
        <w:bottom w:val="nil"/>
        <w:right w:val="nil"/>
        <w:between w:val="nil"/>
      </w:pBdr>
      <w:ind w:left="0"/>
    </w:pPr>
  </w:style>
  <w:style w:type="character" w:customStyle="1" w:styleId="incisoChar">
    <w:name w:val="inciso Char"/>
    <w:basedOn w:val="SemEspaamentoChar"/>
    <w:link w:val="inciso"/>
    <w:rsid w:val="00313E74"/>
    <w:rPr>
      <w:rFonts w:ascii="Carlito" w:hAnsi="Carlito"/>
      <w:lang w:eastAsia="en-US"/>
    </w:rPr>
  </w:style>
  <w:style w:type="paragraph" w:customStyle="1" w:styleId="PargrafoOrdinal">
    <w:name w:val="Parágrafo Ordinal"/>
    <w:basedOn w:val="Normal"/>
    <w:link w:val="PargrafoOrdinalChar"/>
    <w:autoRedefine/>
    <w:qFormat/>
    <w:rsid w:val="00313E74"/>
    <w:pPr>
      <w:keepLines/>
      <w:numPr>
        <w:ilvl w:val="3"/>
        <w:numId w:val="10"/>
      </w:numPr>
      <w:pBdr>
        <w:top w:val="nil"/>
        <w:left w:val="nil"/>
        <w:bottom w:val="nil"/>
        <w:right w:val="nil"/>
        <w:between w:val="nil"/>
      </w:pBdr>
    </w:pPr>
  </w:style>
  <w:style w:type="character" w:customStyle="1" w:styleId="temChar">
    <w:name w:val="Ítem Char"/>
    <w:basedOn w:val="Fontepargpadro"/>
    <w:link w:val="tem"/>
    <w:rsid w:val="0009490E"/>
    <w:rPr>
      <w:rFonts w:ascii="Carlito" w:hAnsi="Carlito"/>
      <w:lang w:eastAsia="en-US"/>
    </w:rPr>
  </w:style>
  <w:style w:type="paragraph" w:styleId="Lista">
    <w:name w:val="List"/>
    <w:basedOn w:val="Normal"/>
    <w:uiPriority w:val="99"/>
    <w:semiHidden/>
    <w:unhideWhenUsed/>
    <w:rsid w:val="0009490E"/>
    <w:pPr>
      <w:ind w:left="283" w:hanging="283"/>
      <w:contextualSpacing/>
    </w:pPr>
  </w:style>
  <w:style w:type="character" w:customStyle="1" w:styleId="PargrafoOrdinalChar">
    <w:name w:val="Parágrafo Ordinal Char"/>
    <w:basedOn w:val="ArtigodezdgitosChar"/>
    <w:link w:val="PargrafoOrdinal"/>
    <w:rsid w:val="00313E74"/>
    <w:rPr>
      <w:rFonts w:ascii="Carlito" w:hAnsi="Carlito"/>
      <w:lang w:eastAsia="en-US"/>
    </w:rPr>
  </w:style>
  <w:style w:type="character" w:styleId="Forte">
    <w:name w:val="Strong"/>
    <w:basedOn w:val="Fontepargpadro"/>
    <w:uiPriority w:val="22"/>
    <w:qFormat/>
    <w:rsid w:val="0091016B"/>
    <w:rPr>
      <w:rFonts w:ascii="Carlito" w:hAnsi="Carlito"/>
      <w:b/>
      <w:bCs/>
      <w:i w:val="0"/>
      <w:caps/>
      <w:smallCaps w:val="0"/>
      <w:strike w:val="0"/>
      <w:dstrike w:val="0"/>
      <w:vanish w:val="0"/>
      <w:sz w:val="24"/>
      <w:vertAlign w:val="baseline"/>
    </w:rPr>
  </w:style>
  <w:style w:type="paragraph" w:customStyle="1" w:styleId="Forteemcorbranca">
    <w:name w:val="Forte em cor branca"/>
    <w:basedOn w:val="Normal"/>
    <w:link w:val="ForteemcorbrancaChar"/>
    <w:autoRedefine/>
    <w:qFormat/>
    <w:rsid w:val="0091016B"/>
    <w:pPr>
      <w:widowControl w:val="0"/>
    </w:pPr>
    <w:rPr>
      <w:rFonts w:eastAsia="Arial" w:cs="Carlito"/>
      <w:b/>
      <w:caps/>
      <w:color w:val="FFFFFF"/>
      <w:sz w:val="20"/>
      <w:szCs w:val="20"/>
    </w:rPr>
  </w:style>
  <w:style w:type="character" w:customStyle="1" w:styleId="ForteemcorbrancaChar">
    <w:name w:val="Forte em cor branca Char"/>
    <w:basedOn w:val="Fontepargpadro"/>
    <w:link w:val="Forteemcorbranca"/>
    <w:rsid w:val="0091016B"/>
    <w:rPr>
      <w:rFonts w:ascii="Carlito" w:eastAsia="Arial" w:hAnsi="Carlito" w:cs="Carlito"/>
      <w:b/>
      <w:caps/>
      <w:color w:val="FFFFFF"/>
      <w:sz w:val="20"/>
      <w:szCs w:val="20"/>
      <w:lang w:eastAsia="en-US"/>
    </w:rPr>
  </w:style>
  <w:style w:type="paragraph" w:styleId="Reviso">
    <w:name w:val="Revision"/>
    <w:hidden/>
    <w:uiPriority w:val="99"/>
    <w:semiHidden/>
    <w:rsid w:val="00FB5B80"/>
    <w:pPr>
      <w:spacing w:after="0"/>
      <w:jc w:val="left"/>
    </w:pPr>
    <w:rPr>
      <w:rFonts w:ascii="Carlito" w:hAnsi="Carlito"/>
      <w:lang w:eastAsia="en-US"/>
    </w:rPr>
  </w:style>
  <w:style w:type="numbering" w:customStyle="1" w:styleId="Estilo1">
    <w:name w:val="Estilo1"/>
    <w:uiPriority w:val="99"/>
    <w:rsid w:val="00313E74"/>
    <w:pPr>
      <w:numPr>
        <w:numId w:val="8"/>
      </w:numPr>
    </w:pPr>
  </w:style>
  <w:style w:type="numbering" w:customStyle="1" w:styleId="Estilo2">
    <w:name w:val="Estilo2"/>
    <w:uiPriority w:val="99"/>
    <w:rsid w:val="00D25DC7"/>
    <w:pPr>
      <w:numPr>
        <w:numId w:val="11"/>
      </w:numPr>
    </w:pPr>
  </w:style>
  <w:style w:type="character" w:customStyle="1" w:styleId="Ttulo1Char">
    <w:name w:val="Título 1 Char"/>
    <w:aliases w:val="Cap Char"/>
    <w:basedOn w:val="Fontepargpadro"/>
    <w:link w:val="Ttulo1"/>
    <w:uiPriority w:val="9"/>
    <w:rsid w:val="00462B93"/>
    <w:rPr>
      <w:rFonts w:ascii="Carlito" w:hAnsi="Carlito"/>
      <w:szCs w:val="48"/>
      <w:lang w:eastAsia="en-US"/>
    </w:rPr>
  </w:style>
  <w:style w:type="character" w:customStyle="1" w:styleId="Ttulo2Char">
    <w:name w:val="Título 2 Char"/>
    <w:aliases w:val="Anexos Char"/>
    <w:basedOn w:val="Fontepargpadro"/>
    <w:link w:val="Ttulo2"/>
    <w:uiPriority w:val="9"/>
    <w:rsid w:val="00462B93"/>
    <w:rPr>
      <w:rFonts w:ascii="Carlito" w:hAnsi="Carlito"/>
      <w:b/>
      <w:bCs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462B93"/>
    <w:rPr>
      <w:rFonts w:ascii="Carlito" w:hAnsi="Carlito"/>
      <w:b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rsid w:val="00462B93"/>
    <w:rPr>
      <w:rFonts w:ascii="Carlito" w:hAnsi="Carlito"/>
      <w:b/>
      <w:lang w:eastAsia="en-US"/>
    </w:rPr>
  </w:style>
  <w:style w:type="character" w:customStyle="1" w:styleId="Ttulo5Char">
    <w:name w:val="Título 5 Char"/>
    <w:basedOn w:val="Fontepargpadro"/>
    <w:link w:val="Ttulo5"/>
    <w:rsid w:val="00462B93"/>
    <w:rPr>
      <w:rFonts w:ascii="Carlito" w:hAnsi="Carlito"/>
      <w:b/>
      <w:sz w:val="22"/>
      <w:szCs w:val="22"/>
      <w:lang w:eastAsia="en-US"/>
    </w:rPr>
  </w:style>
  <w:style w:type="character" w:customStyle="1" w:styleId="Ttulo6Char">
    <w:name w:val="Título 6 Char"/>
    <w:basedOn w:val="Fontepargpadro"/>
    <w:link w:val="Ttulo6"/>
    <w:rsid w:val="00462B93"/>
    <w:rPr>
      <w:rFonts w:ascii="Carlito" w:hAnsi="Carlito"/>
      <w:b/>
      <w:sz w:val="20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462B93"/>
    <w:rPr>
      <w:rFonts w:ascii="Carlito" w:hAnsi="Carlito"/>
      <w:b/>
      <w:sz w:val="72"/>
      <w:szCs w:val="72"/>
      <w:lang w:eastAsia="en-US"/>
    </w:rPr>
  </w:style>
  <w:style w:type="paragraph" w:customStyle="1" w:styleId="footnotedescription">
    <w:name w:val="footnote description"/>
    <w:next w:val="Normal"/>
    <w:link w:val="footnotedescriptionChar"/>
    <w:hidden/>
    <w:rsid w:val="00462B93"/>
    <w:pPr>
      <w:spacing w:after="0" w:line="248" w:lineRule="auto"/>
      <w:ind w:left="10" w:right="45"/>
    </w:pPr>
    <w:rPr>
      <w:color w:val="3C4043"/>
      <w:sz w:val="20"/>
    </w:rPr>
  </w:style>
  <w:style w:type="character" w:customStyle="1" w:styleId="footnotedescriptionChar">
    <w:name w:val="footnote description Char"/>
    <w:link w:val="footnotedescription"/>
    <w:rsid w:val="00462B93"/>
    <w:rPr>
      <w:color w:val="3C4043"/>
      <w:sz w:val="20"/>
    </w:rPr>
  </w:style>
  <w:style w:type="character" w:customStyle="1" w:styleId="footnotemark">
    <w:name w:val="footnote mark"/>
    <w:hidden/>
    <w:rsid w:val="00462B93"/>
    <w:rPr>
      <w:rFonts w:ascii="Calibri" w:eastAsia="Calibri" w:hAnsi="Calibri" w:cs="Calibri"/>
      <w:color w:val="000000"/>
      <w:sz w:val="25"/>
      <w:vertAlign w:val="superscript"/>
    </w:rPr>
  </w:style>
  <w:style w:type="table" w:customStyle="1" w:styleId="TableGrid">
    <w:name w:val="TableGrid"/>
    <w:rsid w:val="00462B93"/>
    <w:pPr>
      <w:spacing w:after="0"/>
      <w:ind w:left="10" w:right="5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62B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SubttuloChar">
    <w:name w:val="Subtítulo Char"/>
    <w:basedOn w:val="Fontepargpadro"/>
    <w:link w:val="Subttulo"/>
    <w:rsid w:val="00462B93"/>
    <w:rPr>
      <w:rFonts w:ascii="Georgia" w:eastAsia="Georgia" w:hAnsi="Georgia" w:cs="Georgia"/>
      <w:i/>
      <w:color w:val="66666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NQuiRnNwNucCc4HERUmyGXzWg==">AMUW2mWCTy/vHJabVplqVJ9+jWvMm0AE2QuivO5CStH23b/hRol0g4zNKEFxoJ1u739agQhdBOuU17hZb9xdXH/cRBPUxe+hQIj1lUW7KdErDvVHmeWjgy+isGNHEniAabRKAq0JdRMC8I9ZOAcO6sqsJFKRREsFcI1zYd9vN07ZiClNMxf68UulJitNscasazWqUXqt+uUd30c6/dEY0tSINCQPucCzqxFKwJh+Mnj/MlcZLSBdItUcw97UJirlA17HlS3QPyQRhT6+RbfqjM+8WjGWDWJSH5iMqYOileQanUZzx4bTp0Q/HoigWTMy0VOLSdyZYx+YnuadEd7VYvyS7z4ZHqyP/gdWjUpN2lrJXN6ICxKhx44JQiHnU4AHP+IWVIjRiZqVZ+uF90JgUCh8W6iiUeRf6fRHcO6oq4QWXJ2R3Fa2uDVhlf5W1yNIft39y1T6ycyInXBArc4PW+ryLCuGTqC7pEON85kYrgYtU6rekgBVbmuAJ0pngCECzzmfolZy/Dhnux9jfaIMfSYaa7FmrfDp1xLvBcAF/FRbhQGlHdNFkQMX+o8BgKyI85fkMqm8+Kv3UuonXs6Lxl2KLpkf1hI48DzoE5zoSQFVYnr+DjJrav+izjXQUqKCrRF6O+7yIfc7ksy0kIsPyr6Y7nRfSBlLNWuzyKmCCmYs8fN3ZnB+IxyLg5L3Fzfv5tsHVMjEViaeH36ODPF37x67R47MghcjAwUfphsDMB/enQfX3zbtcrXqpN5VMbFeDX93/w5PMlii7Q3kxDHoiLvoURCLIw543TgfrIwn26Ep2Tt/8X+GQYEOf5j7l4IoFcHdbdhEDGocwcEbI4IaxvXonnqpDoePzi5ssDdz9XoDbNUM8BJP5HNilkg54520V6d4FvBgG2txHiXzQ8Qxps14teahS1ktnFqh2fd5Y/rj0+RaF1ij1oOe3YTWQ9FA9Mp+erSvkUsJbMsMnr8C7QPitz+XBC74SjNAf+G00u6AE+rCg6+WKckt1L1jXK9quFcAbP26aAsXvpaSISq/J7x4l52Zl5RGowLn7u4yjRTLW2503QZjjVnobBKc08h8yViAJBiom2n9Fk/uHBoh0NLBWWtnm7XNfpjQIptdEZjuuJlQyUf3WEIiCu+B074nXebmvm78Ogo4C1Ygl2jq8aEbxyMbFx7a3aWWa1nEPxCXycwNuLA+DGnfHzB1ULtiYjXKcrNndYIJTU7ml0Fuw6z8OqHMhlJkIN3DO4bOkLWyULjLrIrdYZOBo36uLdUtMuSSedZlDE/6ENgCjTrVw9Q61HQZ/dcb1k6/6n+a5oDpTvjAGhg7BoiWqOuqbIfHZYipoMdG+GdrfPO8sJwTe2JWYBOzgSgBf93toudJxWPEPDiPMlRRw9Xu0hgozFCOytEqQ4UE9c4eKosX17SMlkASnWLfrRdYFAkbQMKwKntGTC0cLSWtQMEmn0jnjgJ3rISm+GtC13WViY0g07RAxx7Davdf2QU3eQTl3AKxXuAbIExjpcLBEI5ePazcJ77ewl7ZEh5igiotFC3YHAbEHIh7P3lTAZ2BjK2JFJxWEyxTz+4zXof+EYjkfwmNQkolbh4ieWTIxbvhb76SME9uQCt+t2MUCE78nb2RVHgfWTlpm4206BZtd8yiTz94KXQbOKmXLu85WC0xzFFQSmouHpKpjoypO7N/Q6m74O5X4nW2+i+1svhGyXWJrn3fVioQWedfHv3PBPGZ9sZVPYUL6QHmKJhnMz7GD+UOYlr7cRbkCt9MmW2Fli2a4OtqZhVSO66ThAIGkVrXDgssfDlp/wbQCpPwkdFyZ2SgPBxfJbu/qx5aLxotn+HtfIKMF+uP8aFL1SUxebALA5N9QFTFTkpLvo99/5kgnkfFMvjLLtJZHrIpfCNKpJBjKfM/ZxZ1v1Zf5A4FEaH2vB2G5YeTQCyfZx3S0n7waR/8yzJJhSX6ShbaYXuYdVs/9h9+3Ed6/cKDUO1wjxmKqe1lsHQVAitWXkcoiWy5XrokObeSbDN5BG7rPgBCtXQIOiDN7zqxNKIta0nrtCQzPQ4fVk6RGbDOxQIRBt7Nr8ZFZlUDEl3pyR4P7A8asWGKOvOOwRYYk+azzpq1UsiCpkIyZXQDJeqFYj2rmZkXsrDAu2Jgw9ZJwOnQCfjopRWUWv3SNHcGde572PRKQ8bQ+wR5wK8G7uXn2pXmecmzjKeZzGMnt5pymryxgBXljcv2mB+fNdygyZphbk/pQI91hnJ///eo8p9sopEOO2d4syreK90aup219pLqC6rBSVua+oEzPhrXODUXXNTIQouEO9I8wU8erazbx0/mf2Tc/N0jrlcf+DOWnPDgQ6M8qP41TKxMIG6/f4SHCw5JrOQ8XhR723h0cMcYZFy21piJKS6iGZ10SBceWtQUlYLPbh21vhuL1HlggqL2B5+4xdC0wqb1ckLMIwWqsfX9M2xUfvZGEA78IU4F6Agjl8tAxoGBnVqnsbV+0cJPTNg0Ev8xawff0lhxEwmnul15j60PjJxsJjyw6gnOrdRxKNuml62DXn8ndX+aVqJvf/k0YTfWgWiXw9j+shcgaWDEVx2m7hpUoHATJFuoFmU4MSW3zH0jQRyQALSVGt0viC9eifP/PnexCr2mbAYkp/YtO3OIZxhKo/V5LIf1Xke6yyRicd/3QAWcLGvdG0JFLEOm0ILexsHA+hYQlSz+rHM/zcrTZzEfwW2dOLV/3s2ORQR3jQ4LG8mw9P4Gqh9WvmJkZ+32iAUlw5l/R6ChLKUX3g4UlgeFAyBw2Q2nSln+AFNR4igwU+EQvVqeEv36Nn8O3xQRZIaUv4J6PfhwyZ1MpMNLsodwovv8w0RJAOXdObRbNnMqX3uyqICIr4KE142nJhU5ZGxKwU3D+65tpnVdq+AijeIHARai0x6YDVNLXELsJ1P6xAwlgIp14/+onmOdHSDan9/NFRrzmmA5z7hz1ff5Y3sI0l1m/uUI7P3b0j7yJOg4eDbfoOFTn91bArsVZ3uUQIA+P0afcG8pQ7xi3M9PZgN9zr+Z8Pm24K+StgDjDERG8QCOLDSLGcZmB+TxVP2iujR5ZO/oWTXRzSiMSoGd6ZlaHT/8Wj5/7GnP6NS6dbEjIHKEU/mtHZLas27NXaXRvTBFa0bIp0CaOvZHrqhEd0DTJ2JgCGrQxzH56YalSZPFFOTSZyn209balk4T2wvx+nWH7daQ1h/6FtIFrzwoddoeJd7QdwTJCmSXw7w7EfSFlYD+cHCl3qxPUvmFl2TQvglE0j2+zbZZbI1m9Oy9Hn8YbM2pZdcOTDhgGr8B03JAfJYt1S9+uQXe3bgClruqiNpoxKiCLkDiK090940BcQSLyO67I8fJX8if6TfPDIXooYfRyEdumD4LLpCl7j19zw/QfAUUZPtp+KlfxuJs9iGX58UsxHcUKt5t3OYhyfxHTfP5OIw3X6UirZKHa03LGQwgf/ye0CsNLeFuNwi5Agb8nbOiPPMzVRgQlmMs4M3AAkodXnGBIB5vlQfWbQYoHTLxXD61NFEUs0dEFfkCmMnK4V0RJqirxKlDEWYpQuaApWQ8PhUGwAo54rLTF101snWMKhG5mJVeLozWf4PH4WcIcStj9iZMLkh/UgT6XfTUEltevUzwN+xoWVsdJLdArLG9SG0TZ6oBT9kkzfr3Oq2fDu6Pmori8QLvlyhY2B/Z6oiMvf5uybxLDyq/UeLVynmt+Qq9P0MF0R3t78CV34T7WOwlQCJQ1GWpYlmrfG588c9aqLuWQV6yjA10yXpOHhoh4tY/9qiuKUHps9y1p/4qP9u+oT92PhIXfBXtfAbPIeRIKR9gvjOZYju4OCm0VUGv3HE49/1l/0gGAnXJP6hlLafmq9uCgE5uWZNmdZ9i9bO+1ON0ii7XQuyDClwWmNPHgTxhBA7KAXg8/FETHpbUNE3EHY0lx0kLMznwNK8Irpknsgiw5PWA3p2zKyXGv2gnDSfi66+Rfkk4JYtlslG2KEYN+eeFzeKeow/NPBnEZlvizH49m8KvxRspRfY2Jbl+bp3tWI8eoQ16CfFBomrSn7nb365vZdv4zw/naH14tgilq1m5pJxk2MfeTDLQpqBzrpfYUrFlPicIskVmqWB/0k3RtmMYr9RbmGdHasZr870BQMZFsTKvkZgyuRPKcwUiQD1ddFWlO1BoaN9rW1LMz6hjAQjD38i644RsOMEE0Cwpmrl+LIk8gqzu3tSgf79pa+CNxaV7uUl2qPJkxoUXFVKgrKt6D0WRex6GoJreraZmJr6vdcoHGc6WBJO6o2Qxbctb75v6BMDbqo3POVpRoP3J9cMW1iGokxHzlPe7Ri0F2KgCgHk98ZABaGPIffOhoIRAeBK0SugSr+5LdTttXsU/sTHOgAGO5+2puK1bnwE+YE0JRr/y1tBnrxce8JoRWWqomZKxQWDoOpQAssUA3rR0EPnWpZ01s4rVTOlvweWt+jL8LjIZP+LTDdTPNWAb4ivAuKUIxvLiukv0+hBoeHoLsFSbk8pHkF0FpQ2E4zslATWLuRk5kJrzYjSM6qX/jDcr7zEEOwPqUhq7gL0rmdML/YgXIMUFu1IxW8lzJO5uRxYpICk6VIGcVUOKckxM9m54cKEOKHEDFTSGXjMLE5sF+R3GY5Ms69mkwK32KZZ+DfA3xt+h0OAOyAmljfGYQ4WXPlePsG+Ss+GTtViyVOwEvzsuMwoexDHkgm4xh2zzKKcbd1U+iy9Wsp/iNDk5PTaDq76sjX9UD8DFDWeMQhjMGYZibEK+7J+nFYCVWJuXY1YhgNJeRZja0V3WAVP9TzLOUcoSFMOZIUGEgN8A3L3yUcpLmyWe2euGYL+F2uMO8TcpInDV1SdMiQMyVPdaU9UIrPmkO+qk/yxTTLBTNHTfmBwFcem4pbdos7uKcEsKTrOAg7Jm8FQd8fQ99I/Nj2qSA4FVP4/R9E8aGV2e7zJfXK2QaG+yZ3ftJd+m9Hv5lgIqtjrDjYoznB3itoGdRVUxxnLvteqDf6WdGRp9AYD20HNx0FxlvRjY6VzmhHMGCwDcJAwEwzSMkSjBnROjfzsU/YN6hj1JjRO20N+QvnOsDqOEtwnL5ZZibsMbAzntoCluP92e1gL2o1adBED9At/ixd1PVol17h8+CI7q2W5xgI97PsO/1lXsOZ91XrGr3Jxj48QPH2Mk/k/CO64iH51p3oIEvP7+BMYSrcAy2TA/ghv7B5ZEsGN2g4zQeHx9YvAsjyFiNcfsrOTISKwRZ0vp2jC3LgXVl1B3sqJkNIeo1jS5BSMb7yTdmvfWqeFSwJryCOrW+O2IUOsb25of4NS6uFLu4WcmueMQ6UvfI3o1BhvaFiDdKqJvdBpFUdx3vyMruKIU16B6XMZPaSF7i9EGZlPF84LW08EHPYpQUI9WSsDIFLm9RgviwPeZZJK4GIAKxTJMCcC9z8YyeExBaw7fgP1XbLOS8gU/IGTDfJRqm9HJCySaXcmX1c3IbgepIXvgTWSO2KMHOcV7V1o9gdIzunpBl9bhFBpDrTM9k3TmBeIo7/04mWQQ1UArau78QnhMa+0b44Ls1WOx2bVPvXt3UKtG5exGaiaNrEs24kyydLpSXC3R6ZUfpQTDACb153u7ydf5q8GpB8Y/HiDLkan3faQMfCaCXLS38ycb7Z0uWKS9xN+3Ra1UfwRPXx+08y+HUnscjBR9M+9qaHXHeZzMXzY8ADxXfLCvmZMGx7lO03r/kfPvgNNr013ZLciaIM9f/VcDNUnn1iYYK1SjH2FMMmB7JnAPfitaqSuTTt5Q7FJZyseNVnyGGN1XQYmnvJOx+8sWZb913yNz+0UJi34+P+vhUXcAm6DAPUBqYXmhyVyvMrZZy2d2EVQK9HVSAFvmqmDJGYfmqLdvJdZP8Domt/OVfbwG+hFkG1nzfy05PbSCp/REu3l08qaJbsyQh7aceCU8XAHW6Vc9ARPpoFu37BE8gbi3OmP6Us/zx9WYVOT7fL6Z6iobPdagjQgWP4p4rWNkZbn5pf2TmidVSwugBe2foJ8dS7Y7Yi4r70kjwSFnWYdas/jUnHe71LMoiE+53G4XZOMcf7uqcUvVWwC+7aO6n41UTGh8TUAbNiYXvDhatB12PVp6YXvbialWNEO9Kf1VlNr0HwZLvlpQbfne7hNwhX/EFnSvMYdwUZ/3XOpaoFWnLcAScmMGgXzXS2P1j0xbQpclw1a+DYSzTqZra9JorQDiZgJAc4lH39C+ZncnG9KjPL1Kti9c8j9r2diJLuQGF3HatbQ4a7peG6VU0Rm4NPhjUFhAjz2lPCcTrci1RMXSx9Yyiv1vETkfGNzSImq60HJOQ3yalJGvgHe2FZU7mAwwVJM5rSB8LnHWG15gFJMKGIGjR7E7RKAsGgXYtU09dZOtwRFMDIvt5KDIAuAFTAp2lkSLNzx9jMzK+WjL9biMDSYD6c1x/XthQB8b8QwUyTlrv9uY83ipsKWgTH+ur9isnbRKVbctUtKabYzwPmUQA8/RZOGdqLofxjwSf8pewcQetsJBmlTlS103nCsNl0hE60/9MhiO2jOL+5RuDUQW/lPIxYzFSsL9XSHtC27rjM9yK4h7swUMLXlmHMHE0k5A6c588N6XTzZqGvWzteKJY5KbtiF03QqkzkCRMngi6y2WWSqcv8ucOaRrs2aSh6iU+2Ib39pCnkTBJqUg3GYGm+ZxI6FI9Z/WdLlyXB6/IolfzeIEoRoCFY5HAlCrc2ZSiUMaepzZ9+vsZBdOFLxGok5mYokOwR3ImI4WUL5gqXQtv74FEKFGdZZVWIyOX2+cHNNhyV6orgAN4ZxkEVZjqSv/uYCdmLEAhJnCJ1CgKn7l9NOuRoLv9FgJylJjwG3E4wuwYiYvwXbDj1JwhOSzKAAQBXfVlEoln5vHlsmu9GXwY6Oe/OsMIIWB/voBkfBXZxmwBDZrcjoi73vSliD+5eS2+j6Fwpz5nUjDrIWZNRFdB1c7RVoDb9A4p/eWSZouKLA0YRL1zPUXTf3cNvsOSOhjj5KuNWJ5y50c4hDRlLC4hL3NsyuNXvCEDNisOQ0AOyGK+oUtnmmAUqzYLhUMzU0OnyQXh7IJlKyha8fOyl0N3pfWYuWlnOcjZl+b0GNSR2WZY0MaBerRUQn0liP0YXVkJ06mx9NMs7fk7tmSNMX1+FmiYZwkQ0G2rg7arAhaQqRfaLD6g6HYAq/q6zWWccXvn4DJC+wwud2lRSPPju+2BpkYIjiRwyT6B/91NrOGjhBB1a2Nyjrmtw/7aEjBrhZEeGQnaZWNXQK9oRr5kW0l4/ZlkC8iSiiwUGMtmMiEVhdVBabtfXc6TC3fsdR3W/PYGS7aIMxN2luFHFtA9n07HSJoS4MZZi0zUH3g2jskL53UAdf8CQw4zZVmG6HRvA3IKj37Hfpu3dutbxJu8+0i4NX7giGgy9/ye3ydUZeX32PaFT6afd6UltAgdrI9JKcj+tQa90rqy/ZPNZpchfvAtU/bQogoFW1cKDF/oheb2Cd+wJ7qgE402kNBLChD3Q6fgN9OW1drw81Ero4s2a3N9VgxQGbtBqh0Za6sl25IMTbhgc1Cbl0udAqYXRMIJ3YS2upcI4ecozbq4/mSKNa8jd4DsJBPh3bBr2fDjLDylqIBxJAN7tHQEJFoelqA2GQBtuXeK/YvTRNKvEE7rG2BeByJsvUwfeRyo5F2SYqlUQxeAgsBC6X13BbAvHOo0kC9Nd9RYnPf23Uh4jYFK2K6124VLPUdmzOQRqnzBPgc/fEArZ81Yk2S8IJqvPjkljrMAXq1Su7xUYPIraVR/4EafhOyjgQSJX7ZPYNZGOrGH912CzvtB2M/Uzl+71ph4hEazXew3A0qI1OZwxLunMO3kd8nmbxrXle/rK9AAP5UIFhlldLu8WtuAeTDGmQu+r5kAGwxyalpm80ci6BB2NBeFG0VlPJgwySa94Xncqt/BfXFvLez4bHki+AtGnI4L2mBlIYwNFXEXAro0p7b/WRrJcijQKc6HzLoIPcduwYWJHoqLrNCTEDQZMpj5Aaa21uqTVy3R+xHQGEjnmiWVk4xLL2Ig+6ILfZQayGngMA6dOMj/7C1rEmHqIxPVYjX0ddSWLosr7KwlmQwf/5/AAPW3YJdYMQ9ljds0kmgZIJtpacwEpz/mJuBZHwNN5DJEUuQ3ZfrWXHDL4maZCVICMKZ+1EPfXQtcBbFMi98N0HSTdryLW1Y7vm8epZC90rZ8DK4fU4pz+QptGOduhy8zrYXb5kMBlXiGglc7XdVY+xuscMCIqAilk6A7gj35eyVP+jZ4cCLxDTB3Eqq9TQNvBjf0sRTEFmzvZ0X4gkO3jcKv4KV0Mg2K3w/LneRSTGSe2RivKxZ7Oupu0KmIbG5V31shsRcg2MrxLhj7D9H9JcIVGCzsMfQNC1q13Cjk6VIiJf0+4kgz69ttHNXguh+CFXMU3NyR1fyeSDf6fKKVeXPWAulbyCX5NTIwA8OmkQ71orbShik4iJikAWnjir7CzfxVbElTpSbFpA7aFiPBunGfP98eF8NcOHTUP/LkO/P+KegvHpU0ocCrS3W6Cw7Nz2mOfc3lXKUPUGYHrb+/b86FqC+5XmcTkBprFbdlOT4OqCcSXfqaGcrl2CCvZIQ+kOsoPnyWomlGCkPAeBzE6I2+85XQ1lIbnxj0Kv1HqsznQdI9CzO7Fi+4x16e32kX9bdK7XbMi7aBHVJdjxuO5h8E9P3UQAdIPA+JS7vazhvsX5EaGnVIOK0xkyjJF2Tj0L8JfhCMm3p7Q1+ISwhmL/avtlqeQcnSvzemZ5M/pUySjjMDk/w90iYXdHTc9hK7V4yfr2ypCjbgZS5CgTHt3BzFoL+VkEsYCFx2su2AJSBMxL9tZ4PbJ7+CV8dR4M+44SwaqGsM8mjn/TNxocGdeR9vPc7I3TEM7ifDL15n2CgWtkLt06b+WcBH/s1RPD720lqrFoqtv/Q8MgJiNUxpw9ugxr7nSYIuSdhHIpe7OmRgqWtzfjqgS+AH0OSDu0I4bU5HvbNi0CTGr9I6byS1zw4cL2l5nfgJHMYZO3ng52Xx+eNbFjtqEZmnFtF59RS6iYtBqstzsJChw/JgHtgTs0kAfgt1sorEYzrY7/JFbB9wAysfFzZPZQ7o3mb8lKKtPZii8lbKwVeqFdTvqv6pX9UsGYmEjMNLGgX9yU4VQbIc/dOV5zTjkRsnbwhBDiuNoNiOx/xhiXJncKxjDbpmJka9BnBaivY3cpeX+7k6MxcMtseLiQ/uJ3ArwCt8Mg2nSg6bP7fR6YgrGQiV8oISS9kMCmysl2WKLUVwrsUPEn2jnPEY5uyndTSZi3qntOTEIQw/tDOc2p70vBmX/n3V8OVNph5DVAGUz7vKg5vUgTXfiraTYkEYPyHS5L3NM/iiyX8YvIX4R+eRBL8gYdr+M5rtfZESwnbYR5icuMsJDzKztsIfURKsOb6N8KADyP8CDDEu1ZJ9OFfO2tyajGqiFdqP8fcNv5RRa0AzuKb2IbYzPLbdUjzyMT3bJcLy56Ttdnyf9JFKtNeZ70jRDUCYTalg5pwOkodcljBOLDv767m+kHDUjI/1Ec1/r6frnFGXt4YFk5oVjYXDMl2dxtA1GIKU8tJ3hcGFLyexsLN0w4Z8CEk9x7xo7q2+bxjUNd/UDHCjct7F8W6XvliyqAi8cVB+brfXuBNCtzrfPuzHm+dV1+fydlmvXtyp+5XqcReS+HLcPxXP7zhBdfu/JH89Z/Q9/VuHgPWi3xbHDPSBUsNufBmlc6Tokjkl8SaFCyNT7TiohqX3NtPDKZUfp4J6ctFT/xp++ZFQx2w13k7X2lz/43eir3shPRxgqxbiQ0OjFRRBfLZMsyAj+KE41q/HU33A8qocWC8igSTELQTb9gjyYBGo+LSrR3gJHNeNkjBvGQSpNYJ3+S9ymB194iNJmdxH0w2nnB7Pm6R30uD8fhQmMj9RekUaEmY8IX2f5bzTJISJ2FbZ381aqdJi55/shfKvNS/J76YhWyPyBO7LJjD/wJJlu+fYS9aET9NLzNiDpFkVqR2Q9voem2/zUyHU+afxfub7/RaTV6OiOTSA/YCC31CovimO1pcgjv5mPiwKzltb8ldv/cYLNeKTlhggO05VYTwBLOpw8vMWwNTwuvzIcT/LlO5vBz51h9fVMaZM3EOs+DZmdvNqUoz5L/52yFFgnLM3trLA8ZT3eXxJgymBlHkJCq8DdslvXfVWvizXzVxWAbNodrU0PikLpToru+tFRRo67TtINOX8gxOxxPBNKcxvwtZMIK2Hr9oG9Wr/i4r1VYgmOwNklKOcssve0LF1F0VuBKMPQPO2GhSHFXb+chbqZeoLZM5rJs9IFWlV05y7Y6+mYHedrr22/xxHi4s/DQM7De2zJEB3TGAJ6rYksNHYOfpCcy8J2W1zoa9cJHNLQgpFQY31k1M4xnNDQ9YOZGJ3w1p579lu328metr6ecSVHvpS1ujwnAga2Scz2BQVVhVanI8AnFS7QSwErM8gMQskZAAXUSNxJwtWyDgtcCciNaO5usxkSqTD0vxXS6V+eGHhPoFObNCRIayf/uYi+QPyb/pda46ASm61RkyvRNefI1vAudW40Az0b71y0ls4kjiEFo7xPX4CoBeMrPA6LtmSFgwbg+WQ318+vLwVCY0iFct/9vHu47/u2E4BbGS5o5YaoRw0MzP5I0feHl/QVnTMgxvWUNgBBXylf4R5uX3MwUDYmeLtIkxdVipy/pS3D+FPwz/7vTywZnuGjvM1j4+sCUR650/5ydkRV27qg4gSUNfKP/5NTaFMQNSqV5giUJDuOnokUjgYon77RJOAQIe0JSjDkc9ci/oIlOGL5xn/V/9HtrKZkWKTLODRO57gOZ2hAJeHE1k54VMm1eliznd03VZcepGyhSm+19A+OzIQYKp2eh4UJZN8W3gq8rpG4I1zzD1FjYyXSg9QMZ/3SpCSM4d3RbdhuA8WhGU8kmHa97BI+nNuX0vz7v7nS5Wtqvc0J/h/U6sHUTTes0vQZ2xxt0AuSLVhHYEDDCXIAi8sVg1StLbZf/V8k5OWfzNKzyXbhpnU4lfi8qNZotrr7K+x0bzAIrYdDk1YXorIL81iU3BIXgjsTn3BM5o2QJMT1SrHEvCY2zL845BL+l2nx/xLu08Xv5CWkVuKmWNYZHDbAEzsujgAIefNO9VkPyVjuKI+yu43e+BnmlGG+4koCEBZ4Z2dmiAj4uhRsG9UdWDKOOqv1rP6tUFm+6XwtjJ+Z0nKNSbzCp9VrguTskmPRs1ot9fEDeD0/N+EI3zdgToGPI6RWAE27Fugu+gq5DmoPNW8jXxJScgUvSLr9zPbWB/RsrhBkk+AsBnSeXEE3Es4bk4v1AFH/XVBpuxWpc01BqnyPOwMmKaHjcJUCB/UI9j8Ylu52bleJbsxj2wEIKMJLF6nMtaIcS056bTl+lsrQ3S7u5VZpyTQfQ3qxLeGmTvdLUGtB8WCx6QxtokhUScImG409+b9dLD2Jp4eXWaJlI1n8WrVTEjsRw5dDycui+5xAaDezO+9eAXQfz5l0c+7O+PNQvis0cb9w8XRjZp1PpCIwTXk9E88IMWN0kxivtot66w6UXdTmRl7BA+0Rq64T7aBj8sJvdMHg4QkIMGYjVPHmsJzpqBI91a7UdO5hboJs8eE1uL/aE5GVy322H655kRMfmX45MtD62fZvEtj7ViynWvhzC0tVEhuHtokLeeKBB5Skrvu5XK/uOUbcTQlR0zgGcnhpNOG43nCbC+daLXM7ZvNGHT8WN4EmHgNgKJDshOZGRuk1jmDJp9TOzuvjyR/yXnri8WKzpTe0E4Cq8ODKBJo4hvjPcOTQQ6vaSDH/P8RAyuCD/Jk0tSG0FkdcnCNSi0HKfUFZ2FvWDVslwpm590i4hPlkIw/d0FkOaKQ1pM+jC8Aq8PrJuiWKzGY7oclDJudoDwgyGUv+Lfl5RFsOFQLirjo2Ou7DYaOAhp+bS1Yf01KYcPy22Snhb49WREjy0vDDr67lM7iZIVOuQnxbBV4LcHpKR47OsqwaI98+FHcOiL6STd5kFmDJj2Bmpp0jUyYo7naAQ8pWO9hfMzSFYK1JdXSKYONwMO2YSo2xtzpeTC3X80XhaE47DS25C2WQC9cefncvyFgekfVBlpNHr4IfyTc6eEND9jLfBLemzLLd3Qe0OTcHOT8SHrJ5cbywuaIoCh7euUyxpH1kiBaey56sqL38x7jldcUmcSLd78m5Vj+D1ZR+gBkavAn+gWXnx40VA/vA22BOy9fbgKJC0ktD6O3Flqh6WWdHOyPAoiHyBmIFPBYBBBwtL7A3UZP0KQmgSbccckxrV3Zzzjp5KZWfXgoIBMDTTBcSsoEldq0exkj20GkeuUuzaOYFeK8W5CpgW3fw9gMTJ/aWxluoWSuuDfjdZyWGjqPOOMyKmwu/9h2pnI8MBSyPLuDveUe0rdEo7vy34BDYZt5+AGtq28cCQoGUY9yAO8V9PxAuCBawPffwZeN8MEldWcCn60bPvR/DeexXihIVn1AF5HWJ/0smmNtb0dZHbgq4i1QujHQyfGJF6ZHumJMLHHZDjhAEjezXtaXI7qNC23HLZxSM32xMe/Z+InrzzX+oWRfztJ4c2DRzGnQ9jzd2ADS/NwpRPPeywAJpXFFZDP/JcsZQ1P9q2rmffILN3NuwsbeucX2whkLGVK/yW3QRP+hnD2MAiupX+0ZmWPfPV43XtIB2NqoQMbBcfn/PWzuivQtt7LLLKfrWiUBl3on7p5Apf5KudAGkxUdpaFfzzEW93NYm1ObXqnrurCrAULK/zjY9yghBcKYm+Rz3zAdg0Jr0ConsmpDY2fymudRvYyPNXZ8oljIWsszZ1rQnheGt1V+Ver6FZ/R22Y5q90NrWRDXRq2aWlgPX0LqpnPn4282+1qk79WIqjL1xSJfQUQ7uoy7Oa1TYYXbO64/hfS27HZNOGmUvZ5Uhq4tfEQ6ZV0/+YRYrrbKokkHTgdADrUBGPVA0BhAVgcts2KiN/SuOicv03qhPevrkFaYF0IFpZMtl9BybMRofGHmNJ2Fy9y6zJRvytN90eQvDaGT0axCBRgdvCo7r/w1XIR1kiGBoNGG6+5Mh0LVIeV7BSTsKCT3oTGitH/eXrxXdl6mGXmlL0z4sLbCfjSBH6qE8WKuff5izwF1vC8123NqjWimFq91CBTVGqBbMZC4ScM18LqRRIEUjyvoLleh9HnIAp+a90vvzpeZnfiZ491GhCVxEQF7dRPSYgFHgXUNEiH219B6Esw9kl+9hstcgD0XANgtwTE/tH4iloPpotue0DVXYyCQasEhSPJq1Aq9EW5flBE3jtiQ1KPiKOoFVheHvynCbd9Amziqw81ezNTbeMR5YhuwTX54ig8xKH8lEaWUIeFAGVxhkjC4TMLQlkCsvfs7XASz8KlxduBCu8QVyeiLZfWPGQWFy390Ho3KJv/iLSgAKQg8+iwWvmHc6epyRupYG0Rj9hMP/4tUTGTnoS+vIpMQdUt9FvEPo6dEb5FHi/cQzNYi1GsbP51DmWLiDUWtOSUk0v9qpVAsux1OMuSchXLMJ+k5SanhvCkuO2kismBdupKTF32tOWpQhTpE5V7LEKQqNuyfHkf6FOHRx7zZnGR0FAp6jyWFLNVs+OsX80mNi3aUnni/v4hrs8OaxsyxtxYSYSWg2eT/zgMbp8TZjL8YFUZxv/lTEpELmCZl4maPV22FNngQa+SMzx4Q1bVOBHqdAyyEZlX/PmG7jnWhMpS8iA8Xunl6C0XPUmrRUaMtxHMGV5RN+73u+/YM/JvM2xxPDyC9de3ei29EK0Wws40aV2+Kmx3wy3yMRr7HRmfmH76HHL5TEbcY9NBRYq7aITHoIBC919vLiEentXzOm7LZm9m6lWy7smSIM/wTddpfaCIRPRqIoPxxzu70HlWrnMIZ8EpljXeZpb4xZV64OQJNdnRqhnbkXRZIe5oyIWyIm4sCXqBlGx7uEYIkdQ7lPMlTWDr5VbtC8wuba2JFpiChMljLLmdyojsMrFk9ObxAyz03MUm1i6trgwPMmGbpi3qmI25MgRp1JgI0d8QxLCR/GqFFHO2uDJTjTRj/uIxw80OuZNDP2Wq9KO/HytPdQ+yYk4CyYZuwlOHcc9ijWqHQec6o3wpUf6h2RlGibtrjJ3bRoPLQd5tqqgt2XcdnBq+xTEoSNO2GXprTBn01zGYS/5dk1yifrndvZXU7PpDQl3xLjY7Z2p4ABFjw+4Bl9J6vgcGDRrAnaXVeinc2OT4YPH3aW9KW6gANfZHqTEoc3UePHFOg8MHfpK/33NuOfbDltMYUO+bS24kpAkdNP25Iz/qvHncT61YifRsc66klueO/hd29XXJc4BbHiLMIi2a57MLYiSfdXh6dqEdjBMqL9Xqq+P7URTGP5gaDWG3FG4jZOypQy6MRJj/3NZmZvGGUfk2FECAxZOe03QRWGYxzuEDGdUAtXbpZduPVK4+lAu4PNeMQnv48Pt826mAlN4C6Klz+9CHQX43XOo2wYSySxP1pBv+P/Sn9OgaX8pFJwzVFI/966nhqKBw88gjxLeePqCjAA/B4V2nyseCh8OsO76aPPVaVQ3RrTdeXIXLGU08wrz+MTeiwyUzJAkyaty8izDUV/Racjdppi2jfe3TDsPnG8EK/07AkHcQ7CSyqIZD7OXzGukGp7rB6T1v5zvHCb69MwXeb0iVbapNwHVMISpOvl/+yp6QXEonw5g7MhtUZUlIbJ2+sDG1/9viHy2BzBgh2oNMqWcOqto4DeiSL28G/ZAj5ARAFiAae6bzvwrVx3a5EEEmHzgLOyIV3KMiij9/t8TAZW1uFMyL96Nu3kn9IakKctE5VPRGx4lUJk1deEN2F8JbN3DNlVcPH3qLLGSR+Div5KchW2P1Z3lELT6fBGdVGVuJbsRvr6WdKwYPjs2a8Wpk7ELC48iEY3aPD8Y8cVrlx55f/lKZS3ANhfBf2i/OFuziGHhIQjiJjW+wZA9dKqN3o3DQm910RMwh7qydqngoAsC0xBkuOQF567tc+eWGul8avZEoxX7ObC9/7kWW/SJ4JP1sK54dm2UE2emgBUS3wMKrIlwnKWmDGK2W+Fq58jf5jqJQCHV9m7UaQCSgUwG6+TpWVP6kvAgeFo1W6UgMIXo3DDSlMtH7H5IbEDZwC9PSHrzSXhUVlS0t4eD5XWRLnZkJrSLAYVmOsmzL9UarlpuDEi94+z3cpZeMHeWn9emL9LX8DokqXjgLGLTStqsGEznG7+/N/ReIskEQZIbrkkwUud87bHNBF0CUsrNGgbARbkDodYv325Nk7kySLj/GYP9mduQ/Xl6ZchqLIK7OR1a+HYGEwNsM7uXDt3GoODWdjCC1FhLeFYFtrdKnEZJHh1P8AAY4W8DbUm3pv6jg1KD4jPu9rOc9VqIFOZC5iSkEoTHMypSCpznh7sULXjqUVhyIuSRbmiuWvBuxitvQuTuYOGuSeWyYYc+jId7f/AT2r73VEgWmwEQQOr0ZN185wmU9L+FFSCpeogLDXgj7B3OphFW5jrMWLme1GXVXeaqhCaGGqjwKmompNDkQeMXX7THYsZ0GYCCmTmFm/hsifTNYoDfkl4EIt96P3S92Fq6EAjId/0PQGd1M2K37+QsOrRsvpuZBzrarr5y3t5VcdMgSkIw6H0wVEtKXvdToptyI3z//RJJ8ZUuC353qH/W8t7JS0QcyS5Mpi7B22YxQB6EdTM9OMf/kLIB7n0WXx2go30XlludYq/OraUty5itGhT9/3zCNZKrVxWSuWGP1CyffonjnMhqLrRJqVZgKE9PZlmXq+S6pXNjaKRQ3+Dm3JC2cj+72DEno/6FDq1DIgUvYW2YHxR1bYyCJIE3hUMu8vxtNvR5J1xV6A3r3EBMw7sEGS04Bl/u+4jLOZ2jz+b7yos74/cg8ov9xdKRAZEVSpMUxzt6KqactvdgIf1Plf9Aj2asD9gWqwKaywowbej3gzrP0yJ+mjlxziv/S/Ppz5m4IoshpHd2aBmBqbMBI2Q26qmyBxpgkGS9vm/xBtEguNNhWlOgqIHbv8BLpJkMcyO+RY8FyvZJJ+9oGI+0ZbuaLn4f6xdS/d1xjbB9m6OG5UzXuHevK60fDtxKMI62+YFKrapwXvXnPnezP25GEwRvvN59cy8gaKx2ld5bU1Wg/UEq8BoKB75AgXyuviKwD2UeHH+luGo0S4IqZXkAr3nY46zN8bJpxLqCTaH/L0lwss+ZKNnGZ6IDGAMvcJ9McVnJoJBtwIgIz2hdZQOlmbMn0EiAis8UcOt8JWzzeS0aR3DB+/gVIPjw7KuDSqeP/JhsQzFgERKWGLD+JQRLXn3hD0rFv4ZY1atIqmyMCcV6f0YRmKmJjABO0L196x8GPD/bZvQyTNWlMMOPE+eOZ4caWS0vZ2oYqNe9Sh/jRnWDKWd3wlcaqzrlfow7Pl0A7UlLD27Oxdr3vElK+BMyiEoYM6YtCCrR0N5slB3muMLIfoHDSUy7D/HzZYg/feW9AaXLtmlShh2otMqU/oTX6noU9lNwof077FyOnA1A1vOUhjtamFaK+QJkIErN5Ds7Q9CVDNTsPpvlyMaChyGk5GKtoa8ciz7jxSw0rR0Y+qBpXx4npVk52z/MxKt+xr5pBERuYIYRGMtELPkDpm34KR9kpR0TXDrlOl0tcrOnxhpMJ95Whm0q0dynyR9dMr+p4uPojiBtqXKaW8gpH1OTBAl2gv4agksbYdeRg7Di/lGJB1oNq3XHSg6MajijDa4o85aGfJOUwxr61n4WX9zl7PrRIe8iUYi7BuhzTvT+XWhOb7GCoHQ4ym9IS8EN5wx5RvvV+hzaWCrndFZMRPBTxl40ZWEuSDMiEWfBuUdkD6dK/WbQwOWq3T/icQ933R249g2+BudrZYlkmlWN3oij7l9HKiFzuf8A1B04s5b2KWfW0p/r6G79OOLybMHbnsNc9ifupHVC1Nb5tzrS81ka295GhIUH1XPVlv0mi/ptxQyOeTjmecqx2E1e6mP4Q2xmQttCVRbE8JvHQh+tOl/u1cKesAaP8hoLYkc6Ye1QMQCjety0VyH3V91W7ikj2Ob6BbKs8/sbJ+jV4tRSLEy05c4iou5I43GcaepkKDLvnvAWWGadjhtmHkqYYn272wjR4QKLfadnojVWTy/GbJ+MoVLwqHOPI7A5RcyPOKWQnLYZ8ko89MBF2MYwNhpvg5HARZw24Jr3apIs+jf2LXwB4pEMqOsiVxXGNeINEhub/rRlzAdt8TBVLn538uBB3Dgk3G0S0m+veWUuGeFYBRcM2MxuyFatT9PtwLMgia7QcRa0Fkmm51hL8ZjVddgAu1Tu7yUPP+QtACBU2IMJUrlpnHxdp6cYi8xIkjkRacYnwEWVtQXSIVJKr9yqdb0azfMiB3fQoWsbisWJGaXSG6Uj9QhX8gXIYWeAX11IO2XY1kDtlWtz1cMvxHAXE07LWiDSdVqFVR+13XqZ9HSKaIcFyUlc84lJDzdyRL75PgChdRqUY8nRpNkVyD9xKggblPMU7prCy0kBw3jJx2mDyYnnJ/JceOq6GczBogKqbwM+/WW5XJWOhjatAtThFM5SepHKGDJmEvXawTVF7MLUxyH3XobQNDYQ+QfWWiOXFbXCcK1RHLrOU8zsMDy/YyRYTl1Xwx/T8ng5UI3LHe11Mh7M1N2RMFLMQ9EqLxE9dDmK6AGjtpLShlH+/p2LBFJk6bOEBH7+Iz19VlpQJAM9gdXoMmFYvvL18IPWk1hS9c0ItovBPoEXUwCrYUuxcZDssPRIp3RU1iA/i2Qy9pPCDZEsFUkh3spcd4ShJ1b37UDe+w2AtrxxgMr86NvxFSFBZfTBdKujPJRubILnqDEtd2XaFfNujrxEOTjV3rLgUyqp1fE06+F16EBpO74gYmiOpLO1jYTb7pfKxbpiS4q0BELpcz5bbRVE/WpjBWsFzqW/o70C+ybZO4cc4l15ATozNxivqOtkBBEVdaARUTaVpXUq4IiFQ/VJ2hbsYl66Hcf5Z6YhHEaEirRfCisEOvzf+oO6IjcIQo9YtkEjBcoMTsoqgrztp2Q4CLyxMvX3Ep3VzOCMYrZCodbP/lHxDym9e0SyK/Ih4uE+MWI86FNt4BKzoh0t7QFJK7bZjdple4JEqQUaiBoDUBoawDk8as8dFu8ff5sqzrgS9ZeCmtRzdng3ijdzRLJzNv0/mvrZXvH3SPa/oZtYe5+HBtkbJ3WJaZ8F75zYKqN9TsLddJSjbuUowfTyyT4Aoxsv22stFHnu5CdWwQL9iazffZ3gT8dadUigATmCJsxxLgGZxEdEmMuemN71cfDLOP+6bOQ3Up3Q7ryrzCBXNH23qT3dwyg9y+UlAfW8tgRYGQWCcXuqte7axk3tlhUrno1YtNvjId5KslK0kh663yeMXsuSt8dr3smAuQNe1gEDoXmiu+WuZBvjDpKnvhUs2KVwcA4PDQLvL0sKtzKPMunBOnHai063ZZKkG9Hk/BWBtE27f50i6aMIl4qe7C6UQFBU/TBwQrD351etbVhHvxS4ElXwf2jWSEHMu7CokYLmOVryyrNJRTK0F1XS40e9sr9dZ4YX4ttSsEHyYkfHpZyy3byZ/09peUjEIuuTQzu85Atwupi4tUBJB+HfCyeKIMHXtl4Xe4GDadZVvA08oKsR6D4CnkoYAbnrDOAPHaJmLIW7oMph40XYeF3IsYHsiC5+eutGRlD/gHE37V6vDRSRH7EEcdX7V803L0yea3rWGtsTv2Kz2UvrFWPp0Lxm/M0LrMWoDOCBfnnoyxPa7xODtwmc8QG4DMU/05BAUjLr7qpu3/WSgl8h2IcwUiNXJSq/HKAfwNu+miwUde5lZ4jXWF/+57T4gJSSPo0e0rhjzX8sqH6boTRuNtSrWVrFy66N92RilFlHhKosWyz+0413QRHvM8VMrRtwxvCfmwaxdbFY9z2wNHQkP0XjI9C9Pacg5fA6qjMIfWn8A5fPAIhVpUTwPfTUlx3jL9rOKi3fszsUZig1OhklzsvggiDNi5NyAc0f/xWtaet9lIFVryo94+Ho5JFpVYcEaZOreceCpXYFbohyCmS5YDTAhw4HEnXxryeCNIahRSF6ZL4ywjAqA5Z1LwRuTsEvx59R45d9m45D7CfDfaCANzhSb1WT/8oQo2Xm0VTaK0/RVcWSVU7xwYro2PWJ/YmG+M1JBcKfz8Rg1X4eyPwPYJFg3i6MEJbJMaEdyheS3T1lFCKRqyrUJHukSTBPcyxU729uQUTKqenVBZPFYwsdHPWZYWcQAhD8loqwNzswgLQbccpp/PVgGAfXUMwSON1dvK1nVqucjDqQVh49cxmtkzFfqcBoVZFC6lBkDWP1DPAUoNOXLEqpR6ORx4U4/FHEwGKz6/IeeUnnhC9CpxxQiCM8YRXkxLcmrk+dcdhbVUnoT1d6WHxpWaCVG/t9FdXZh5iO/MK34rIExuKvaEBGxnYFVBDZHk6NuWcFbbGP3pJkPfIXgF7h5uYcSyNhyD/Fi4OVoMYdG18AwiIHhJgHtbc1aj34n6nOW4HE5hDffohH67E51oXQHp/ZU50wvhA2HyK5z8G0ueoYbqg9klzTtVvQGmsegmTf4BKIM8GOKBymjriTQNs3MV4P8qL7ugwTdZxHUM79i5NaKgRG5+km3fFF5Tt2ExObQ0BraxjnMbzY29cf5LCzGAxynGk/l0Sx/GVRLQPkX+4WaXdZOvKALfLiQ8x7/XrqnSWAtIvcHyXs8fLGb3cTygvU08FuiA1t8GZfHeCLMBQmKe4mjoW0Ri4+beUGrI/+n7aBiCwG/cRdB9TI/5jNAYAtyMf7My0c2xIQ32hmEQaeX3BYRqgJHYqWpW8UH8bTw9vdPsbdxSpnDDl3gZUZFFduvzd0eCZZ6ZZ3cClBNuCyKnAZ4Qel5ZfTnQ8+ILskOpKIx8p7TjpfLaV4CY+gFfUgneAQldd8F8ZTXpuMn00i8Hz8kW1v0eYoAYrBqPAtMlv8sk1356MAYr2tn+2Pix/xbXc7xCfO+1/boUuB8nW1crl5YIUJJErQHhtFnAnkhwv8E42nhI/F/tc3O4eoy7kL6lcpeTQ9dn49LJpk2rTN0te3P6SsoDzHjOv/o7nt36qeOAy9Aj61AB0XWJDyxrqjMf5A/m5XSyGymG58cJNM4XinAyPE8EUHeU2kvtZ2iKcwxxGV7Q65UK+AoMiPQAIKz37Pp9U/vNK36GKo4ENyGVHRYmEyioWh7WRSsK3NXyzOLD5cDoJTCSZZcnUOvDkXL8gpHfz/20PpkU/btB+E+wKeg9wzzFQeRrAKZDdSvGbu1u1gm3wjFryj6hXGKXfc6BfBqzYW+2H+hoP2Ca+OXKk/w0qQ5u6Da+9px4VKq7dl5ENBKsnuageI81lZ1TQ+57LhyMOInxGOEL4MSC5uDw1bkS7lWHoPJfTpU6vCYyY/9T6fYPC+7Ll+pbnnKa4VFTk9qJMSYXYKpCW2GsRIzdXthVZoWCe9oXH7VMBFtKlDMuKrjydTeYwZgypLcFrqXi+nNf2nOsZfgRVU4Ib0CV8a51EM72INfShc9s43LJrQn6rYTdvvWdZlQMKMwgoGjbX0VnaYxkQ9pscv1zjyd6zKcW1Clq0wJUv30z/41xkGD+ovUkJYnoEX9jZe/iDKI+e3lj2Q2EYIFgX1nTBXr5wualZQV6Mon+K2sIqUtfMi2X9wPeqBsJTBICw69DGyyIDWq3A+vjax8+/smqUtygEs73lMsDVWruPPGR/qlDy7PuxAspK3H4X3zGwL4pFCiIcY1BFAOAQKOrd2zx/eExql1yLU83q3MkD1hAG/y0kjnilft8sXQeA6rhHP/JwaZ+hOOex3S4hHs6kwyFy7neMMm/OJmuwh/KtoP+w1N5MHA3SHbHQOqrR9tb+E3L6sSoWuVuwCx6sdeSnEnsJxkjHS8JCT5a4cLJWD1uNm1IxW6TC3I8a9g3nkx9I0UdbmACmkZlSSr8Oc3mrPDzOVIgNZPngR8qUIsuaN+OKAL+Pul6qjtJwm9RGzNqjvuPZA6dbSf7chqnNou8E6K/rqYzFhW3e14U2NqcSFHVN+vs1rZg9Q1gj9jWchKOpIt1aX7tKYN61nfwFmS8pCcjf/Q+qTPptDSxhSRWEZIDJwYjfTsmqbY0HA93l6XJZFHoiWyNsSqlk3MGk4LDbCun3uaYe3aopOGjsy85aJgMLffC2WOWoDmIWS6/fEFP7akryRdOYcIEsoaAQ/VBMvdhmRW0oBY/4rhBKkwXH1tvaeI9T2d56Bgb9XfCaEvRFMEq443uVz7vzgHPwGQvKgud7wbRGySgQQvS3EugUHDRyv+aLP9xMeMi9ABPSx+kwi5XtdcCZgioKiTOUSNfqQ+DXs2cnIHbIE+9hafQdSvEsPfxUfqYxJbHiqZS4PvF59sM1JwadZk7vsRiFF+JxA9FNSjRvGKjthjjeDv/IMmEbhIJi6HJmGGG3Cd7ZRJ8krpM+MI+IgN83Gg6S0tuZgZ4Mi8gyw29e7ulascsm6Omo1wdAOUBuffXiWbFjIsyfZQaxIsuwIeyocFzA2oMaH+6KAjGX4gqrU8bc7UMqV0GNWGsN1hFQynsh3JdEm4YZAXoKwY1RlSKEoj4x94vcl8L0iKYkxAUWyQy0tKhH/Y+UQ+rMhU2bLJcbfICebMrNPys5PvS1UDLS/EHCb+KmpP7xbFjphcvqlpeor1bkQ0ohxjoN8HwS8tnw7tft2UmE40OktVXaErocXSYyYpFJSwwlWWRfI4vVSPTcONBKB3bsV2SQajrqws+bSTxtjCVj1W1qV134V97LDUAvdOQroWxo1gR+uL2s85eGMUxVt1cVYg+DVqHCePSqojcxoDohnp4hqpAkqfh9HVJGYOKK5YA/x8X3NymfePwIWkcseD6//sUoWCVAcYtNBvau6TEv4Mo3S5gcjwWhhjz0O8KmNjmB3duxcyx+EFlN0eqInmulE3KF7k3cevBHjUFdpe5HQI8rg4wXA3AU/s9OzlqWfeO9X9BfHSja810wtP5Y2j4nbtTZX/8cmiF/BVTvia+WxO5tiZYsoSbXUoQHIww6lg93gEL+IPJEV7/1j3PO7wgrYaydwzEsBGzJtd1ynNbPGugbKeop/vI4Eqt/z8Jp2W+o0IqYPEc/oZ1eH1ClPzTimOrYODq133DeqU+WtoShJx8a5P9ixEt4f3IExekY3f9stee1yZu7jAutbORpGomv25C1XB5FSzVpdj+AviKBfhMV0AOVdDe2XD57LxLNv79vhAE8XKBEBCIPc7EB8aFoc79IC3PtV+ymRZMh87ZT8BxMJdoTgVjeU5UqTuLxjLLZXtrHSPKvDeNBxOj1lVpUJsnDZFp+RAJC9w7KLKY/ywe7fp8l8KdBMA89vwUIVadXjgPPq2KVPAj3dw9QvRX8RL0HEVG+rlToax+CjrUBRQYm9QPWmIEudLNpRmxHxQsCMUZUlKz7s4qq6HDJnBD76unRZlMtVJl/4b0upWGdeLtOoKk6seLBOeKmPGWlD1HXlhVknIsT5JDMIxB71v9W754EPgdY4ULyo/b5Omy7EVVTlwXOj0oiebICzlM0FOSRhJrs/NKMDphUmXZqOS3uKlngLfMmiAxvBJxx1qElSz0kIQGPk/NYWkqp7HPFRzuqIjK19NwbQ8pkCKntKYuFg8SHzk+LZYhjRKKgLssEW7fzDC5Ia22/BWZElN69TwUUmFJEDv/4mznBksQQOy/oHJb8rRuUo9oJEdAxf90MeHKgKwzF08LT86HgL15NaSj1ELyBM8G0TaAwR7PD4vMqPdVXNuAsMudP7VqCpEBym/cg8bNdj1kCFgJxr0WGD8bz7PMzYJiIMff5J7HhBxhIuDW5nAdQ9a3t+21AQcTXeN29TEpDj21TJwAj3/3JmLChUDnf4gnJPvuIKiaBRcda9XhKWEJVF/T5pGeOkZG2xi2evPYBz8szJAp0//uY++SNSbXt2jkdm6cS29YTdlwHXlYU/SbBIapo6ScKpnZaroVMOaqgW3QsgNZyLru5Vpx4vNiJltkJnthw59Ep2qu7vJV2hiJa6SwP4UEU9LjU2qf4DF0ZdcxDS+0S6cRiRDiCLkeCCpfzPVrwcU0V91nlZ41YaoGdYuaGjsqoaBPhvppXCxdijaTC33tx+rgkaKCxZZelxMfTB58hzbmsDW/jnbO0i+utROjSqWgqeQo2LcrF9IEBbsOt7ff+3jUT+Zwi2FfbpvP4Ar0m9x5NJMx8MSoKvuLbguMYvkAnOHh+L/koS46hyLvhe0esrxZH//UjlfZTW8luELzrfU+4rQMwPX/Wi9YKW6Wl4tkK/2LlLnAreW45v0DNfgLbX2NqIXULi+tOjFGqs/AcQquGGPh7JJlYlt6oyICB5SiufHpbV0d9+c3gph8Zg37bKDjT8YJK3gazHq60Q/hejrkGeG59RQTwB7OU4R/EQmf4KrZLnCNnScufxGnCNbAODn4cAwpjL/I1OUWN0GN+eJCZaoSSzRC7QNx1f7LCUnziIxdnErZ/DdP5pdD2JEwMs9RkUHj9iJ4u6+imWql+ijWca+GzOregp6x4J/tZLMDPCpjAqErD1gz4fcabsDe2VQsoAsXgUBu9QJR2jzIV0lBlmlcvMXOsumHQAdJRtGvGj0HqkF868AKgz1cuNKPuySTax0voMEQSgLnVWYvSwPbfXlT1Fyy5WWlkf6hOWN2XVcxeulKnTPJputCpapFvoekdfdc1mHwFaEUMfNKlZljiFVlleOV9kbWo1ctZ1Z/GXrD9kQRG0cyJ3WFELdkoBDbPGIevOKFqZ8J+wWhN98vTB5qzZCZBVJTg1S4XfaqJbEVhk0C+3vw1g3zdOVsdT0IlxxKCC3qYWU3UvWHRqMesczc8VXBLrSYsA5VX2XJpeIQxdGt8L8spgbCcSwAyiocDA2sOWQdN0W+QLYyFnsXfOyqxzeiOvglXpswUngJWDvGKABTZYGnBvzj+U0p972EubBRj8BJNB+ogA8hbGxCxX8mPbmUSCP5kLZbExL2u3bQ+ZEgZjkBA7Ge/ljl3UvS8m74CgahWxwv5BZ3NR5OJkl0951pgbogJLjo54xVw1hKOrnSN5/3EfGXosC+K8bf8dow+yRBzfPTmAsn7nZQwnBHCdfJShNBglb2Co7PfaSzsn/QjT3jBWhc65cdEQhFh6eet4m/HPRLOJqIu8gs0mWNr9dFxXFGSmlwi5Rps8TJqMMnB42yBVFufOb/fCFmxinw6lt8/AknNPizmJvgJatHM7p71lo0HPJeU5qbL7PqvZrlNSreHuv7FzN3uRsf+eH6cAhwK+TCR/NULDDuoa6AyrGqRPHCMPVYhHwVDZx97ZpaEgpNur5Or7BprR14S6EsfP41gsJjSCtoCfqJiWVZSAiwCyfCpW0L8pOB7MV4YDFxBh1fDSPbB13AACWqivRaGUAP/lCV38FasvI7OfejxHDcjk0QNyWR5eyyPk3vawUBNI+n/VdWLR7AeylgLdQfHO32eZ/xdZZgsxLqgoR4f6hGtnk9RW1KctcEf5T+dRFfrLm4R+/nWTiqDmB+HRp0PT+knDuw6+SokxRk4YlrCeFLdmEbd2HPudeMjkqFkqZQpx3IWWBnedDh1Ey7pp45BJ23QN28zrtftZO+vgBxdkSysZWTe2y/QFRflmM/MwMg8ZTWqxO/ZpbF0k8Sm29ZdNUy3/TZJPXnAVOPxjO9CwkiqU0TEZqFHIVhjOjYRG9LB1huO20HW0LAy9M8SMMKDh0v0VyM++MfjeL6ICoiMTQ7GZOtSWi8P6V4Pmno9IlnZSpN+Cq2ZWjwQpRZ67A94HoHUSewXJf7ptVsng+M+KjtMMYZA2EX+Ik5ofSk9MWXR77287Q/mmMa1udPMoCK/00urnlONCi5tg3h9ue/sRMN7So5ece4AHec1PuaWhMt7zFVNaKWrI8JAbKjor1hrEnK0HdWOhC1nlcEXVLT/CuCfGNc85M6DCkg0h+ROQ+qAyL6fZZxRo9CUZKhqpW11n7/UNSAMIY0tiutD5ce6ReYOY4RaMDNseOiIHAXCsDaIK9YRnDjFPm5kjGUEhKjuc5w4Z215HhXNPMkSiKeXX8JpMB+Q/Aj0m472sXYp3NXKh1Qs6WIo/em9r1RdkReK1aRZmVfbxo+CzhUyw2k+uL3QJNQ26M3bjaz+a3luh1/ehD6ofaYk0ZEU21MtUEk0j88cb5fNtmrpiPOXVG7YVjiOpL6CETC0NkcZO93MdZO0v++z+I6aUHHVttbsooz1N4jzW+i3TU0kMpXlxAeMVbDQh6SdDbDWvWsuCbq1pr3NkEe0BhjuBIDpk7Py+3mjcFzl1bKZJIwqz91BqVen5Wtg/ADV2nJzO3P5hwYSnr0tfWbvqe8hwFGiYCzyIIJVM74pWYa6asrhaU22rk8w3NlIr+5bsXUEbY7nD6z1VKZJhDrOY+Jrc402eVYJXDkpRKiuYK3OP9+I26yR8QX6LGRx48YXzs7egXav228GkYjhcCPdSyZFOFSELdqbAJPyCGqfrW/ZAEPKpngzNcljkOLAMOFCjPc4pn3p4KOPMqsRooCkjnjoLp2yoZXisxoY9b4hrJKugT14szs7FRBCMQkY0K+nNr76kL6NrBSp4SOZ6XqxVXAI7Lcd5qlKz1n9Vwr8XrG6LaaqA/gIEi+ksw7Ur/+5EKJvO6ED14ctdMqv8Npqrafh5VbN1XY0LZBVsJuje1vL3n3XLBoAvdeEgNE+/ubZr0zn4lDUYgGTZXaLSX1TONSjPkjA6gJT3b36YUAAKw+AgU20xvvNmZLNS7wF+RrWyRExZSN5NGNuuPsZszn/jdwflca6iJoK6SNFbUB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8EFB7E-EB4C-4D99-807E-E6496265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PROEN Nº 18, DE 01 DE NOVEMBRO DE 2022</vt:lpstr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PROEN Nº 18, DE 01 DE NOVEMBRO DE 2022</dc:title>
  <dc:creator>Alessandra Ciambarella Paulon</dc:creator>
  <cp:lastModifiedBy>Clenilson da Silva Sousa Junior</cp:lastModifiedBy>
  <cp:revision>2</cp:revision>
  <cp:lastPrinted>2022-05-18T21:34:00Z</cp:lastPrinted>
  <dcterms:created xsi:type="dcterms:W3CDTF">2022-11-01T17:31:00Z</dcterms:created>
  <dcterms:modified xsi:type="dcterms:W3CDTF">2022-11-01T17:31:00Z</dcterms:modified>
</cp:coreProperties>
</file>